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D1C029" w14:textId="77777777" w:rsidR="00F73226" w:rsidRDefault="00F73226" w:rsidP="009C5ADE">
      <w:pPr>
        <w:rPr>
          <w:rFonts w:ascii="Arial" w:hAnsi="Arial" w:cs="Arial"/>
          <w:color w:val="FF0000"/>
          <w:sz w:val="18"/>
          <w:szCs w:val="18"/>
        </w:rPr>
      </w:pPr>
      <w:bookmarkStart w:id="0" w:name="_Toc167259887"/>
    </w:p>
    <w:p w14:paraId="58DD759C" w14:textId="77777777" w:rsidR="00F41782" w:rsidRPr="005B00AC" w:rsidRDefault="00F41782" w:rsidP="009C5ADE">
      <w:pPr>
        <w:rPr>
          <w:rFonts w:ascii="Arial" w:hAnsi="Arial" w:cs="Arial"/>
          <w:color w:val="FF0000"/>
          <w:sz w:val="18"/>
          <w:szCs w:val="18"/>
        </w:rPr>
      </w:pPr>
    </w:p>
    <w:tbl>
      <w:tblPr>
        <w:tblW w:w="10440" w:type="dxa"/>
        <w:tblInd w:w="-432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000" w:firstRow="0" w:lastRow="0" w:firstColumn="0" w:lastColumn="0" w:noHBand="0" w:noVBand="0"/>
      </w:tblPr>
      <w:tblGrid>
        <w:gridCol w:w="5400"/>
        <w:gridCol w:w="5040"/>
      </w:tblGrid>
      <w:tr w:rsidR="00F71F93" w:rsidRPr="000C5B50" w14:paraId="5EC99880" w14:textId="77777777" w:rsidTr="00F71F93">
        <w:tc>
          <w:tcPr>
            <w:tcW w:w="10440" w:type="dxa"/>
            <w:gridSpan w:val="2"/>
            <w:tcBorders>
              <w:left w:val="nil"/>
              <w:right w:val="nil"/>
            </w:tcBorders>
          </w:tcPr>
          <w:p w14:paraId="6207C2D0" w14:textId="5F8D4B4E" w:rsidR="00F71F93" w:rsidRPr="00006A2F" w:rsidRDefault="00C72205" w:rsidP="00485D9C">
            <w:pPr>
              <w:pStyle w:val="Body"/>
              <w:spacing w:before="60" w:after="60"/>
              <w:rPr>
                <w:rFonts w:cs="Arial"/>
                <w:b/>
                <w:sz w:val="18"/>
                <w:szCs w:val="18"/>
                <w:u w:val="single"/>
                <w:lang w:val="en-AU"/>
              </w:rPr>
            </w:pPr>
            <w:r>
              <w:rPr>
                <w:rFonts w:cs="Arial"/>
                <w:b/>
                <w:sz w:val="18"/>
                <w:szCs w:val="18"/>
                <w:u w:val="single"/>
                <w:lang w:val="en-AU"/>
              </w:rPr>
              <w:t>GENERAL MATTERS</w:t>
            </w:r>
          </w:p>
        </w:tc>
      </w:tr>
      <w:tr w:rsidR="001048F3" w:rsidRPr="000C5B50" w14:paraId="7C772519" w14:textId="77777777" w:rsidTr="00511785">
        <w:tc>
          <w:tcPr>
            <w:tcW w:w="5400" w:type="dxa"/>
          </w:tcPr>
          <w:p w14:paraId="3ACBB318" w14:textId="2E6CD0B4" w:rsidR="001048F3" w:rsidRPr="000C5B50" w:rsidRDefault="001048F3" w:rsidP="00485D9C">
            <w:pPr>
              <w:pStyle w:val="Body"/>
              <w:spacing w:before="60" w:after="60"/>
              <w:rPr>
                <w:rFonts w:cs="Arial"/>
                <w:b/>
                <w:sz w:val="18"/>
                <w:szCs w:val="18"/>
                <w:lang w:val="en-AU"/>
              </w:rPr>
            </w:pPr>
            <w:r w:rsidRPr="000C5B50">
              <w:rPr>
                <w:rFonts w:cs="Arial"/>
                <w:b/>
                <w:sz w:val="18"/>
                <w:szCs w:val="18"/>
                <w:lang w:val="en-AU"/>
              </w:rPr>
              <w:t>Proceeding number</w:t>
            </w:r>
            <w:r w:rsidR="005E41C5">
              <w:rPr>
                <w:rFonts w:cs="Arial"/>
                <w:b/>
                <w:sz w:val="18"/>
                <w:szCs w:val="18"/>
                <w:lang w:val="en-AU"/>
              </w:rPr>
              <w:t>:</w:t>
            </w:r>
            <w:r w:rsidRPr="000C5B50">
              <w:rPr>
                <w:rFonts w:cs="Arial"/>
                <w:b/>
                <w:sz w:val="18"/>
                <w:szCs w:val="18"/>
                <w:lang w:val="en-AU"/>
              </w:rPr>
              <w:t xml:space="preserve"> </w:t>
            </w:r>
          </w:p>
        </w:tc>
        <w:tc>
          <w:tcPr>
            <w:tcW w:w="5040" w:type="dxa"/>
          </w:tcPr>
          <w:p w14:paraId="33A2828D" w14:textId="77777777" w:rsidR="001048F3" w:rsidRPr="000C5B50" w:rsidRDefault="001048F3" w:rsidP="00485D9C">
            <w:pPr>
              <w:pStyle w:val="Body"/>
              <w:spacing w:before="60" w:after="60"/>
              <w:rPr>
                <w:rFonts w:cs="Arial"/>
                <w:sz w:val="18"/>
                <w:szCs w:val="18"/>
                <w:lang w:val="en-AU"/>
              </w:rPr>
            </w:pPr>
          </w:p>
        </w:tc>
      </w:tr>
      <w:tr w:rsidR="0092392F" w:rsidRPr="000C5B50" w14:paraId="23A9E999" w14:textId="77777777" w:rsidTr="00511785">
        <w:tc>
          <w:tcPr>
            <w:tcW w:w="5400" w:type="dxa"/>
          </w:tcPr>
          <w:p w14:paraId="01D73409" w14:textId="77777777" w:rsidR="0092392F" w:rsidRPr="000C5B50" w:rsidRDefault="0092392F" w:rsidP="00485D9C">
            <w:pPr>
              <w:pStyle w:val="Body"/>
              <w:spacing w:before="60" w:after="60"/>
              <w:rPr>
                <w:rFonts w:cs="Arial"/>
                <w:b/>
                <w:sz w:val="18"/>
                <w:szCs w:val="18"/>
                <w:lang w:val="en-AU"/>
              </w:rPr>
            </w:pPr>
            <w:r>
              <w:rPr>
                <w:rFonts w:cs="Arial"/>
                <w:b/>
                <w:sz w:val="18"/>
                <w:szCs w:val="18"/>
                <w:lang w:val="en-AU"/>
              </w:rPr>
              <w:t>Related proceeding (if any):</w:t>
            </w:r>
          </w:p>
        </w:tc>
        <w:tc>
          <w:tcPr>
            <w:tcW w:w="5040" w:type="dxa"/>
          </w:tcPr>
          <w:p w14:paraId="37F3EBCD" w14:textId="77777777" w:rsidR="0092392F" w:rsidRPr="000C5B50" w:rsidRDefault="0092392F" w:rsidP="00485D9C">
            <w:pPr>
              <w:pStyle w:val="Body"/>
              <w:spacing w:before="60" w:after="60"/>
              <w:rPr>
                <w:rFonts w:cs="Arial"/>
                <w:sz w:val="18"/>
                <w:szCs w:val="18"/>
                <w:lang w:val="en-AU"/>
              </w:rPr>
            </w:pPr>
          </w:p>
        </w:tc>
      </w:tr>
      <w:tr w:rsidR="00C17B57" w:rsidRPr="000C5B50" w14:paraId="5CB229B6" w14:textId="77777777" w:rsidTr="00511785">
        <w:tc>
          <w:tcPr>
            <w:tcW w:w="5400" w:type="dxa"/>
          </w:tcPr>
          <w:p w14:paraId="4873600F" w14:textId="15DF3013" w:rsidR="00C17B57" w:rsidRPr="000C5B50" w:rsidRDefault="00A6243A" w:rsidP="009C5ADE">
            <w:pPr>
              <w:pStyle w:val="Body"/>
              <w:spacing w:before="60" w:after="60"/>
              <w:rPr>
                <w:rFonts w:cs="Arial"/>
                <w:b/>
                <w:sz w:val="18"/>
                <w:szCs w:val="18"/>
                <w:lang w:val="en-AU"/>
              </w:rPr>
            </w:pPr>
            <w:r>
              <w:rPr>
                <w:rFonts w:cs="Arial"/>
                <w:b/>
                <w:sz w:val="18"/>
                <w:szCs w:val="18"/>
                <w:lang w:val="en-AU"/>
              </w:rPr>
              <w:t xml:space="preserve">Commercial Court </w:t>
            </w:r>
            <w:r w:rsidR="00C17B57">
              <w:rPr>
                <w:rFonts w:cs="Arial"/>
                <w:b/>
                <w:sz w:val="18"/>
                <w:szCs w:val="18"/>
                <w:lang w:val="en-AU"/>
              </w:rPr>
              <w:t>Specialist List</w:t>
            </w:r>
            <w:r>
              <w:rPr>
                <w:rFonts w:cs="Arial"/>
                <w:b/>
                <w:sz w:val="18"/>
                <w:szCs w:val="18"/>
                <w:lang w:val="en-AU"/>
              </w:rPr>
              <w:t xml:space="preserve"> (if any)</w:t>
            </w:r>
            <w:r w:rsidR="00C17B57">
              <w:rPr>
                <w:rFonts w:cs="Arial"/>
                <w:b/>
                <w:sz w:val="18"/>
                <w:szCs w:val="18"/>
                <w:lang w:val="en-AU"/>
              </w:rPr>
              <w:t>:</w:t>
            </w:r>
          </w:p>
        </w:tc>
        <w:tc>
          <w:tcPr>
            <w:tcW w:w="5040" w:type="dxa"/>
          </w:tcPr>
          <w:p w14:paraId="0D38F240" w14:textId="77777777" w:rsidR="00C17B57" w:rsidRPr="000C5B50" w:rsidRDefault="00C17B57" w:rsidP="00485D9C">
            <w:pPr>
              <w:pStyle w:val="Body"/>
              <w:spacing w:before="60" w:after="60"/>
              <w:rPr>
                <w:rFonts w:cs="Arial"/>
                <w:sz w:val="18"/>
                <w:szCs w:val="18"/>
                <w:lang w:val="en-AU"/>
              </w:rPr>
            </w:pPr>
          </w:p>
        </w:tc>
      </w:tr>
      <w:tr w:rsidR="00E01390" w:rsidRPr="000C5B50" w14:paraId="73C8F7B4" w14:textId="77777777" w:rsidTr="00511785">
        <w:tc>
          <w:tcPr>
            <w:tcW w:w="5400" w:type="dxa"/>
          </w:tcPr>
          <w:p w14:paraId="39F70841" w14:textId="77777777" w:rsidR="00E01390" w:rsidRPr="000C5B50" w:rsidRDefault="00E01390" w:rsidP="00485D9C">
            <w:pPr>
              <w:pStyle w:val="Body"/>
              <w:spacing w:before="60" w:after="60"/>
              <w:rPr>
                <w:rFonts w:cs="Arial"/>
                <w:b/>
                <w:sz w:val="18"/>
                <w:szCs w:val="18"/>
                <w:lang w:val="en-AU"/>
              </w:rPr>
            </w:pPr>
            <w:r>
              <w:rPr>
                <w:rFonts w:cs="Arial"/>
                <w:b/>
                <w:sz w:val="18"/>
                <w:szCs w:val="18"/>
                <w:lang w:val="en-AU"/>
              </w:rPr>
              <w:t>Parties</w:t>
            </w:r>
            <w:r w:rsidR="0092392F">
              <w:rPr>
                <w:rFonts w:cs="Arial"/>
                <w:b/>
                <w:sz w:val="18"/>
                <w:szCs w:val="18"/>
                <w:lang w:val="en-AU"/>
              </w:rPr>
              <w:t xml:space="preserve"> and legal representatives</w:t>
            </w:r>
            <w:r>
              <w:rPr>
                <w:rFonts w:cs="Arial"/>
                <w:b/>
                <w:sz w:val="18"/>
                <w:szCs w:val="18"/>
                <w:lang w:val="en-AU"/>
              </w:rPr>
              <w:t>:</w:t>
            </w:r>
          </w:p>
        </w:tc>
        <w:tc>
          <w:tcPr>
            <w:tcW w:w="5040" w:type="dxa"/>
          </w:tcPr>
          <w:p w14:paraId="550476FC" w14:textId="573FB882" w:rsidR="00E01390" w:rsidRPr="00422E6C" w:rsidRDefault="00E01390" w:rsidP="00485D9C">
            <w:pPr>
              <w:pStyle w:val="Body"/>
              <w:spacing w:before="60" w:after="60"/>
              <w:rPr>
                <w:rFonts w:cs="Arial"/>
                <w:bCs/>
                <w:sz w:val="18"/>
                <w:szCs w:val="18"/>
                <w:lang w:val="en-AU"/>
              </w:rPr>
            </w:pPr>
            <w:r w:rsidRPr="00E01390">
              <w:rPr>
                <w:rFonts w:cs="Arial"/>
                <w:b/>
                <w:sz w:val="18"/>
                <w:szCs w:val="18"/>
                <w:lang w:val="en-AU"/>
              </w:rPr>
              <w:t>Plaintiff:</w:t>
            </w:r>
            <w:r w:rsidR="0053411E">
              <w:rPr>
                <w:rFonts w:cs="Arial"/>
                <w:b/>
                <w:sz w:val="18"/>
                <w:szCs w:val="18"/>
                <w:lang w:val="en-AU"/>
              </w:rPr>
              <w:t xml:space="preserve"> </w:t>
            </w:r>
          </w:p>
          <w:p w14:paraId="2755856E" w14:textId="77777777" w:rsidR="00E01390" w:rsidRDefault="00E01390" w:rsidP="00485D9C">
            <w:pPr>
              <w:pStyle w:val="Body"/>
              <w:spacing w:before="60" w:after="60"/>
              <w:rPr>
                <w:rFonts w:cs="Arial"/>
                <w:sz w:val="18"/>
                <w:szCs w:val="18"/>
                <w:lang w:val="en-AU"/>
              </w:rPr>
            </w:pPr>
          </w:p>
          <w:p w14:paraId="16EC854F" w14:textId="1E04F257" w:rsidR="00E01390" w:rsidRPr="00422E6C" w:rsidRDefault="00E01390" w:rsidP="00485D9C">
            <w:pPr>
              <w:pStyle w:val="Body"/>
              <w:spacing w:before="60" w:after="60"/>
              <w:rPr>
                <w:rFonts w:cs="Arial"/>
                <w:bCs/>
                <w:sz w:val="18"/>
                <w:szCs w:val="18"/>
                <w:lang w:val="en-AU"/>
              </w:rPr>
            </w:pPr>
            <w:r w:rsidRPr="00E01390">
              <w:rPr>
                <w:rFonts w:cs="Arial"/>
                <w:b/>
                <w:sz w:val="18"/>
                <w:szCs w:val="18"/>
                <w:lang w:val="en-AU"/>
              </w:rPr>
              <w:t>Defendant:</w:t>
            </w:r>
            <w:r w:rsidR="0053411E">
              <w:rPr>
                <w:rFonts w:cs="Arial"/>
                <w:b/>
                <w:sz w:val="18"/>
                <w:szCs w:val="18"/>
                <w:lang w:val="en-AU"/>
              </w:rPr>
              <w:t xml:space="preserve"> </w:t>
            </w:r>
          </w:p>
          <w:p w14:paraId="0AC2F1F5" w14:textId="77777777" w:rsidR="00E01390" w:rsidRPr="000C5B50" w:rsidRDefault="00E01390" w:rsidP="00485D9C">
            <w:pPr>
              <w:pStyle w:val="Body"/>
              <w:spacing w:before="60" w:after="60"/>
              <w:rPr>
                <w:rFonts w:cs="Arial"/>
                <w:sz w:val="18"/>
                <w:szCs w:val="18"/>
                <w:lang w:val="en-AU"/>
              </w:rPr>
            </w:pPr>
          </w:p>
        </w:tc>
      </w:tr>
      <w:tr w:rsidR="00006A2F" w:rsidRPr="000C5B50" w14:paraId="7C163A8E" w14:textId="77777777" w:rsidTr="00511785">
        <w:tc>
          <w:tcPr>
            <w:tcW w:w="5400" w:type="dxa"/>
          </w:tcPr>
          <w:p w14:paraId="4EC37135" w14:textId="44711451" w:rsidR="00006A2F" w:rsidRDefault="00006A2F" w:rsidP="00006A2F">
            <w:pPr>
              <w:pStyle w:val="Body"/>
              <w:spacing w:before="60" w:after="60"/>
              <w:rPr>
                <w:rFonts w:cs="Arial"/>
                <w:b/>
                <w:sz w:val="18"/>
                <w:szCs w:val="18"/>
                <w:lang w:val="en-AU"/>
              </w:rPr>
            </w:pPr>
            <w:r w:rsidRPr="009CEC90">
              <w:rPr>
                <w:rFonts w:cs="Arial"/>
                <w:b/>
                <w:bCs/>
                <w:sz w:val="18"/>
                <w:szCs w:val="18"/>
                <w:lang w:val="en-AU"/>
              </w:rPr>
              <w:t>Counsel appearing (names of counsel appearing required):</w:t>
            </w:r>
          </w:p>
        </w:tc>
        <w:tc>
          <w:tcPr>
            <w:tcW w:w="5040" w:type="dxa"/>
          </w:tcPr>
          <w:p w14:paraId="3ED69BBE" w14:textId="77777777" w:rsidR="00006A2F" w:rsidRPr="00422E6C" w:rsidRDefault="00006A2F" w:rsidP="00006A2F">
            <w:pPr>
              <w:pStyle w:val="Body"/>
              <w:spacing w:before="60" w:after="60"/>
              <w:rPr>
                <w:rFonts w:cs="Arial"/>
                <w:bCs/>
                <w:sz w:val="18"/>
                <w:szCs w:val="18"/>
                <w:lang w:val="en-AU"/>
              </w:rPr>
            </w:pPr>
            <w:r w:rsidRPr="00E01390">
              <w:rPr>
                <w:rFonts w:cs="Arial"/>
                <w:b/>
                <w:sz w:val="18"/>
                <w:szCs w:val="18"/>
                <w:lang w:val="en-AU"/>
              </w:rPr>
              <w:t>Plaintiff:</w:t>
            </w:r>
            <w:r>
              <w:rPr>
                <w:rFonts w:cs="Arial"/>
                <w:b/>
                <w:sz w:val="18"/>
                <w:szCs w:val="18"/>
                <w:lang w:val="en-AU"/>
              </w:rPr>
              <w:t xml:space="preserve"> </w:t>
            </w:r>
          </w:p>
          <w:p w14:paraId="4A219EDD" w14:textId="77777777" w:rsidR="00006A2F" w:rsidRDefault="00006A2F" w:rsidP="00006A2F">
            <w:pPr>
              <w:pStyle w:val="Body"/>
              <w:spacing w:before="60" w:after="60"/>
              <w:rPr>
                <w:rFonts w:cs="Arial"/>
                <w:sz w:val="18"/>
                <w:szCs w:val="18"/>
                <w:lang w:val="en-AU"/>
              </w:rPr>
            </w:pPr>
          </w:p>
          <w:p w14:paraId="06D87222" w14:textId="77777777" w:rsidR="00006A2F" w:rsidRPr="00422E6C" w:rsidRDefault="00006A2F" w:rsidP="00006A2F">
            <w:pPr>
              <w:pStyle w:val="Body"/>
              <w:spacing w:before="60" w:after="60"/>
              <w:rPr>
                <w:rFonts w:cs="Arial"/>
                <w:bCs/>
                <w:sz w:val="18"/>
                <w:szCs w:val="18"/>
                <w:lang w:val="en-AU"/>
              </w:rPr>
            </w:pPr>
            <w:r w:rsidRPr="00E01390">
              <w:rPr>
                <w:rFonts w:cs="Arial"/>
                <w:b/>
                <w:sz w:val="18"/>
                <w:szCs w:val="18"/>
                <w:lang w:val="en-AU"/>
              </w:rPr>
              <w:t>Defendant:</w:t>
            </w:r>
            <w:r>
              <w:rPr>
                <w:rFonts w:cs="Arial"/>
                <w:b/>
                <w:sz w:val="18"/>
                <w:szCs w:val="18"/>
                <w:lang w:val="en-AU"/>
              </w:rPr>
              <w:t xml:space="preserve"> </w:t>
            </w:r>
          </w:p>
          <w:p w14:paraId="3ADAEF2C" w14:textId="77777777" w:rsidR="00006A2F" w:rsidRPr="00E01390" w:rsidRDefault="00006A2F" w:rsidP="00006A2F">
            <w:pPr>
              <w:pStyle w:val="Body"/>
              <w:spacing w:before="60" w:after="60"/>
              <w:rPr>
                <w:rFonts w:cs="Arial"/>
                <w:b/>
                <w:sz w:val="18"/>
                <w:szCs w:val="18"/>
                <w:lang w:val="en-AU"/>
              </w:rPr>
            </w:pPr>
          </w:p>
        </w:tc>
      </w:tr>
      <w:tr w:rsidR="00E01390" w:rsidRPr="000C5B50" w14:paraId="01CDE0BF" w14:textId="77777777" w:rsidTr="00F71F93">
        <w:tc>
          <w:tcPr>
            <w:tcW w:w="5400" w:type="dxa"/>
            <w:tcBorders>
              <w:bottom w:val="single" w:sz="4" w:space="0" w:color="999999"/>
            </w:tcBorders>
          </w:tcPr>
          <w:p w14:paraId="3A04A70F" w14:textId="77777777" w:rsidR="00E01390" w:rsidRPr="000C5B50" w:rsidRDefault="00E01390" w:rsidP="00E01390">
            <w:pPr>
              <w:pStyle w:val="Body"/>
              <w:spacing w:before="60" w:after="60"/>
              <w:rPr>
                <w:rFonts w:cs="Arial"/>
                <w:b/>
                <w:sz w:val="18"/>
                <w:szCs w:val="18"/>
                <w:lang w:val="en-AU"/>
              </w:rPr>
            </w:pPr>
            <w:r w:rsidRPr="000C5B50">
              <w:rPr>
                <w:rFonts w:cs="Arial"/>
                <w:b/>
                <w:sz w:val="18"/>
                <w:szCs w:val="18"/>
                <w:lang w:val="en-AU"/>
              </w:rPr>
              <w:t>Summary of proceeding:</w:t>
            </w:r>
          </w:p>
          <w:p w14:paraId="5F89C88F" w14:textId="77777777" w:rsidR="00E01390" w:rsidRPr="009C5ADE" w:rsidRDefault="00E01390" w:rsidP="004E19F6">
            <w:pPr>
              <w:pStyle w:val="Body"/>
              <w:spacing w:before="60"/>
              <w:rPr>
                <w:rFonts w:cs="Arial"/>
                <w:i/>
                <w:sz w:val="18"/>
                <w:szCs w:val="18"/>
                <w:lang w:val="en-AU"/>
              </w:rPr>
            </w:pPr>
            <w:r w:rsidRPr="004F4A26">
              <w:rPr>
                <w:rFonts w:cs="Arial"/>
                <w:i/>
                <w:sz w:val="18"/>
                <w:szCs w:val="18"/>
                <w:lang w:val="en-AU"/>
              </w:rPr>
              <w:t>Provide a short summary of the nature of proceeding in which the application is brought</w:t>
            </w:r>
            <w:r w:rsidR="00C17B57">
              <w:rPr>
                <w:rFonts w:cs="Arial"/>
                <w:i/>
                <w:sz w:val="18"/>
                <w:szCs w:val="18"/>
                <w:lang w:val="en-AU"/>
              </w:rPr>
              <w:t xml:space="preserve"> and the underlying cause of action in that proceeding</w:t>
            </w:r>
            <w:r w:rsidR="0092392F">
              <w:rPr>
                <w:rFonts w:cs="Arial"/>
                <w:i/>
                <w:sz w:val="18"/>
                <w:szCs w:val="18"/>
                <w:lang w:val="en-AU"/>
              </w:rPr>
              <w:t>.</w:t>
            </w:r>
          </w:p>
        </w:tc>
        <w:tc>
          <w:tcPr>
            <w:tcW w:w="5040" w:type="dxa"/>
            <w:tcBorders>
              <w:bottom w:val="single" w:sz="4" w:space="0" w:color="999999"/>
            </w:tcBorders>
          </w:tcPr>
          <w:p w14:paraId="43DFF52F" w14:textId="77777777" w:rsidR="00E01390" w:rsidRPr="000C5B50" w:rsidRDefault="00E01390" w:rsidP="00485D9C">
            <w:pPr>
              <w:pStyle w:val="Body"/>
              <w:spacing w:before="60" w:after="60"/>
              <w:rPr>
                <w:rFonts w:cs="Arial"/>
                <w:sz w:val="18"/>
                <w:szCs w:val="18"/>
                <w:lang w:val="en-AU"/>
              </w:rPr>
            </w:pPr>
          </w:p>
        </w:tc>
      </w:tr>
      <w:tr w:rsidR="006008D1" w:rsidRPr="000C5B50" w14:paraId="20A121A1" w14:textId="77777777">
        <w:trPr>
          <w:trHeight w:val="434"/>
        </w:trPr>
        <w:tc>
          <w:tcPr>
            <w:tcW w:w="5400" w:type="dxa"/>
          </w:tcPr>
          <w:p w14:paraId="690BB1CD" w14:textId="69AEC167" w:rsidR="006008D1" w:rsidRPr="004F4A26" w:rsidRDefault="00511EC5">
            <w:pPr>
              <w:pStyle w:val="Body"/>
              <w:spacing w:before="60" w:after="60"/>
              <w:rPr>
                <w:rFonts w:cs="Arial"/>
                <w:b/>
                <w:sz w:val="18"/>
                <w:szCs w:val="18"/>
                <w:lang w:val="en-AU"/>
              </w:rPr>
            </w:pPr>
            <w:r>
              <w:rPr>
                <w:rFonts w:cs="Arial"/>
                <w:b/>
                <w:sz w:val="18"/>
                <w:szCs w:val="18"/>
                <w:lang w:val="en-AU"/>
              </w:rPr>
              <w:t>Which party</w:t>
            </w:r>
            <w:r w:rsidR="006008D1" w:rsidRPr="000C5B50">
              <w:rPr>
                <w:rFonts w:cs="Arial"/>
                <w:b/>
                <w:sz w:val="18"/>
                <w:szCs w:val="18"/>
                <w:lang w:val="en-AU"/>
              </w:rPr>
              <w:t xml:space="preserve"> is bringing the application?</w:t>
            </w:r>
          </w:p>
        </w:tc>
        <w:tc>
          <w:tcPr>
            <w:tcW w:w="5040" w:type="dxa"/>
          </w:tcPr>
          <w:p w14:paraId="00B0FB30" w14:textId="77777777" w:rsidR="006008D1" w:rsidRPr="000C5B50" w:rsidRDefault="006008D1">
            <w:pPr>
              <w:pStyle w:val="Body"/>
              <w:spacing w:before="60" w:after="60"/>
              <w:rPr>
                <w:rFonts w:cs="Arial"/>
                <w:sz w:val="18"/>
                <w:szCs w:val="18"/>
                <w:lang w:val="en-AU"/>
              </w:rPr>
            </w:pPr>
          </w:p>
        </w:tc>
      </w:tr>
      <w:tr w:rsidR="00D70489" w:rsidRPr="000C5B50" w14:paraId="53EC020B" w14:textId="77777777">
        <w:trPr>
          <w:trHeight w:val="434"/>
        </w:trPr>
        <w:tc>
          <w:tcPr>
            <w:tcW w:w="5400" w:type="dxa"/>
          </w:tcPr>
          <w:p w14:paraId="3D9455A5" w14:textId="34F8AF0D" w:rsidR="00D70489" w:rsidRPr="000C5B50" w:rsidRDefault="00D70489">
            <w:pPr>
              <w:pStyle w:val="Body"/>
              <w:spacing w:before="60" w:after="60"/>
              <w:rPr>
                <w:rFonts w:cs="Arial"/>
                <w:b/>
                <w:sz w:val="18"/>
                <w:szCs w:val="18"/>
                <w:lang w:val="en-AU"/>
              </w:rPr>
            </w:pPr>
            <w:r w:rsidRPr="000C5B50">
              <w:rPr>
                <w:rFonts w:cs="Arial"/>
                <w:b/>
                <w:sz w:val="18"/>
                <w:szCs w:val="18"/>
                <w:lang w:val="en-AU"/>
              </w:rPr>
              <w:t>Practitioner with conduct:</w:t>
            </w:r>
          </w:p>
        </w:tc>
        <w:tc>
          <w:tcPr>
            <w:tcW w:w="5040" w:type="dxa"/>
          </w:tcPr>
          <w:p w14:paraId="7EA67BE5" w14:textId="77777777" w:rsidR="00D70489" w:rsidRPr="000C5B50" w:rsidRDefault="00D70489">
            <w:pPr>
              <w:pStyle w:val="Body"/>
              <w:spacing w:before="60" w:after="60"/>
              <w:rPr>
                <w:rFonts w:cs="Arial"/>
                <w:sz w:val="18"/>
                <w:szCs w:val="18"/>
                <w:lang w:val="en-AU"/>
              </w:rPr>
            </w:pPr>
          </w:p>
        </w:tc>
      </w:tr>
      <w:tr w:rsidR="00D70489" w:rsidRPr="000C5B50" w14:paraId="355ADEA4" w14:textId="77777777">
        <w:trPr>
          <w:trHeight w:val="434"/>
        </w:trPr>
        <w:tc>
          <w:tcPr>
            <w:tcW w:w="5400" w:type="dxa"/>
          </w:tcPr>
          <w:p w14:paraId="2245E55A" w14:textId="2C19F0E9" w:rsidR="00D70489" w:rsidRPr="00D70489" w:rsidRDefault="00D70489">
            <w:pPr>
              <w:pStyle w:val="Body"/>
              <w:spacing w:before="60" w:after="60"/>
              <w:rPr>
                <w:rFonts w:cs="Arial"/>
                <w:b/>
                <w:sz w:val="18"/>
                <w:szCs w:val="18"/>
                <w:lang w:val="en-AU"/>
              </w:rPr>
            </w:pPr>
            <w:r w:rsidRPr="00D70489">
              <w:rPr>
                <w:rFonts w:cs="Arial"/>
                <w:b/>
                <w:sz w:val="18"/>
                <w:szCs w:val="18"/>
                <w:lang w:val="en-AU"/>
              </w:rPr>
              <w:t>Contact details:</w:t>
            </w:r>
          </w:p>
        </w:tc>
        <w:tc>
          <w:tcPr>
            <w:tcW w:w="5040" w:type="dxa"/>
          </w:tcPr>
          <w:p w14:paraId="6E7C65D0" w14:textId="77777777" w:rsidR="00D70489" w:rsidRPr="000C5B50" w:rsidRDefault="00D70489">
            <w:pPr>
              <w:pStyle w:val="Body"/>
              <w:spacing w:before="60" w:after="60"/>
              <w:rPr>
                <w:rFonts w:cs="Arial"/>
                <w:sz w:val="18"/>
                <w:szCs w:val="18"/>
                <w:lang w:val="en-AU"/>
              </w:rPr>
            </w:pPr>
          </w:p>
        </w:tc>
      </w:tr>
      <w:tr w:rsidR="0080409C" w:rsidRPr="000C5B50" w14:paraId="5A40409D" w14:textId="77777777" w:rsidTr="009CEC90">
        <w:tc>
          <w:tcPr>
            <w:tcW w:w="5400" w:type="dxa"/>
            <w:tcBorders>
              <w:bottom w:val="single" w:sz="4" w:space="0" w:color="999999"/>
            </w:tcBorders>
          </w:tcPr>
          <w:p w14:paraId="1E707139" w14:textId="20EA2CB0" w:rsidR="612E6F05" w:rsidRDefault="612E6F05" w:rsidP="00F41782">
            <w:pPr>
              <w:spacing w:before="60" w:after="120"/>
              <w:rPr>
                <w:rFonts w:ascii="Arial" w:eastAsia="Arial" w:hAnsi="Arial" w:cs="Arial"/>
                <w:b/>
                <w:bCs/>
                <w:color w:val="404040" w:themeColor="text1" w:themeTint="BF"/>
                <w:sz w:val="18"/>
                <w:szCs w:val="18"/>
              </w:rPr>
            </w:pPr>
            <w:r w:rsidRPr="612E6F05">
              <w:rPr>
                <w:rFonts w:ascii="Arial" w:eastAsia="Arial" w:hAnsi="Arial" w:cs="Arial"/>
                <w:b/>
                <w:bCs/>
                <w:color w:val="404040" w:themeColor="text1" w:themeTint="BF"/>
                <w:sz w:val="18"/>
                <w:szCs w:val="18"/>
              </w:rPr>
              <w:t xml:space="preserve">Do you seek to apply to enter the List as a Short Case </w:t>
            </w:r>
            <w:r w:rsidRPr="004E19F6">
              <w:rPr>
                <w:rFonts w:ascii="Arial" w:eastAsia="Arial" w:hAnsi="Arial" w:cs="Arial"/>
                <w:b/>
                <w:bCs/>
                <w:color w:val="404040" w:themeColor="text1" w:themeTint="BF"/>
                <w:sz w:val="18"/>
                <w:szCs w:val="18"/>
                <w:u w:val="single"/>
              </w:rPr>
              <w:t>OR</w:t>
            </w:r>
            <w:r w:rsidR="000C4328">
              <w:rPr>
                <w:rFonts w:ascii="Arial" w:eastAsia="Arial" w:hAnsi="Arial" w:cs="Arial"/>
                <w:b/>
                <w:bCs/>
                <w:color w:val="404040" w:themeColor="text1" w:themeTint="BF"/>
                <w:sz w:val="18"/>
                <w:szCs w:val="18"/>
              </w:rPr>
              <w:t xml:space="preserve"> </w:t>
            </w:r>
            <w:r w:rsidRPr="612E6F05">
              <w:rPr>
                <w:rFonts w:ascii="Arial" w:eastAsia="Arial" w:hAnsi="Arial" w:cs="Arial"/>
                <w:b/>
                <w:bCs/>
                <w:color w:val="404040" w:themeColor="text1" w:themeTint="BF"/>
                <w:sz w:val="18"/>
                <w:szCs w:val="18"/>
              </w:rPr>
              <w:t xml:space="preserve">an Expedited Case </w:t>
            </w:r>
            <w:r w:rsidRPr="004E19F6">
              <w:rPr>
                <w:rFonts w:ascii="Arial" w:eastAsia="Arial" w:hAnsi="Arial" w:cs="Arial"/>
                <w:b/>
                <w:bCs/>
                <w:color w:val="404040" w:themeColor="text1" w:themeTint="BF"/>
                <w:sz w:val="18"/>
                <w:szCs w:val="18"/>
                <w:u w:val="single"/>
              </w:rPr>
              <w:t>OR</w:t>
            </w:r>
            <w:r w:rsidRPr="612E6F05">
              <w:rPr>
                <w:rFonts w:ascii="Arial" w:eastAsia="Arial" w:hAnsi="Arial" w:cs="Arial"/>
                <w:b/>
                <w:bCs/>
                <w:color w:val="404040" w:themeColor="text1" w:themeTint="BF"/>
                <w:sz w:val="18"/>
                <w:szCs w:val="18"/>
              </w:rPr>
              <w:t xml:space="preserve"> do you </w:t>
            </w:r>
            <w:r w:rsidR="00CE0260">
              <w:rPr>
                <w:rFonts w:ascii="Arial" w:eastAsia="Arial" w:hAnsi="Arial" w:cs="Arial"/>
                <w:b/>
                <w:bCs/>
                <w:color w:val="404040" w:themeColor="text1" w:themeTint="BF"/>
                <w:sz w:val="18"/>
                <w:szCs w:val="18"/>
              </w:rPr>
              <w:t>o</w:t>
            </w:r>
            <w:r w:rsidRPr="612E6F05">
              <w:rPr>
                <w:rFonts w:ascii="Arial" w:eastAsia="Arial" w:hAnsi="Arial" w:cs="Arial"/>
                <w:b/>
                <w:bCs/>
                <w:color w:val="404040" w:themeColor="text1" w:themeTint="BF"/>
                <w:sz w:val="18"/>
                <w:szCs w:val="18"/>
              </w:rPr>
              <w:t>ppose entry to the List?</w:t>
            </w:r>
          </w:p>
          <w:p w14:paraId="2AF12690" w14:textId="44C42EDE" w:rsidR="612E6F05" w:rsidRDefault="612E6F05" w:rsidP="00F41782">
            <w:pPr>
              <w:spacing w:before="60" w:after="120"/>
              <w:rPr>
                <w:rFonts w:ascii="Arial" w:eastAsia="Arial" w:hAnsi="Arial" w:cs="Arial"/>
                <w:i/>
                <w:iCs/>
                <w:color w:val="404040" w:themeColor="text1" w:themeTint="BF"/>
                <w:sz w:val="18"/>
                <w:szCs w:val="18"/>
                <w:lang w:val="en-US"/>
              </w:rPr>
            </w:pPr>
            <w:r w:rsidRPr="612E6F05">
              <w:rPr>
                <w:rFonts w:ascii="Arial" w:eastAsia="Arial" w:hAnsi="Arial" w:cs="Arial"/>
                <w:b/>
                <w:bCs/>
                <w:i/>
                <w:iCs/>
                <w:color w:val="404040" w:themeColor="text1" w:themeTint="BF"/>
                <w:sz w:val="18"/>
                <w:szCs w:val="18"/>
                <w:lang w:val="en-US"/>
              </w:rPr>
              <w:t xml:space="preserve">Short Case </w:t>
            </w:r>
            <w:r w:rsidRPr="612E6F05">
              <w:rPr>
                <w:rFonts w:ascii="Arial" w:eastAsia="Arial" w:hAnsi="Arial" w:cs="Arial"/>
                <w:i/>
                <w:iCs/>
                <w:color w:val="404040" w:themeColor="text1" w:themeTint="BF"/>
                <w:sz w:val="18"/>
                <w:szCs w:val="18"/>
                <w:lang w:val="en-US"/>
              </w:rPr>
              <w:t>means a matter arising out of business transactions between commercial parties that requires a trial of 3 days or less (including closing submissions) but is not an Expedited Case.</w:t>
            </w:r>
          </w:p>
          <w:p w14:paraId="08AFD74B" w14:textId="6BD3FBFF" w:rsidR="612E6F05" w:rsidRPr="612E6F05" w:rsidRDefault="1B2ABCFF" w:rsidP="004E19F6">
            <w:pPr>
              <w:spacing w:before="60" w:after="120"/>
              <w:rPr>
                <w:rFonts w:ascii="Arial" w:eastAsia="Arial" w:hAnsi="Arial" w:cs="Arial"/>
                <w:b/>
                <w:bCs/>
                <w:color w:val="404040" w:themeColor="text1" w:themeTint="BF"/>
                <w:sz w:val="18"/>
                <w:szCs w:val="18"/>
              </w:rPr>
            </w:pPr>
            <w:r w:rsidRPr="009CEC90">
              <w:rPr>
                <w:rFonts w:ascii="Arial" w:eastAsia="Arial" w:hAnsi="Arial" w:cs="Arial"/>
                <w:b/>
                <w:bCs/>
                <w:i/>
                <w:iCs/>
                <w:color w:val="404040" w:themeColor="text1" w:themeTint="BF"/>
                <w:sz w:val="18"/>
                <w:szCs w:val="18"/>
              </w:rPr>
              <w:t xml:space="preserve">Expedited Case </w:t>
            </w:r>
            <w:r w:rsidRPr="009CEC90">
              <w:rPr>
                <w:rFonts w:ascii="Arial" w:eastAsia="Arial" w:hAnsi="Arial" w:cs="Arial"/>
                <w:i/>
                <w:iCs/>
                <w:color w:val="404040" w:themeColor="text1" w:themeTint="BF"/>
                <w:sz w:val="18"/>
                <w:szCs w:val="18"/>
              </w:rPr>
              <w:t>means a matter that requires an urgent hearing that will take longer than 2 hours and is ready or needs to be listed for trial immediately</w:t>
            </w:r>
            <w:r w:rsidR="00C1540D">
              <w:rPr>
                <w:rFonts w:ascii="Arial" w:eastAsia="Arial" w:hAnsi="Arial" w:cs="Arial"/>
                <w:i/>
                <w:iCs/>
                <w:color w:val="404040" w:themeColor="text1" w:themeTint="BF"/>
                <w:sz w:val="18"/>
                <w:szCs w:val="18"/>
              </w:rPr>
              <w:t>.</w:t>
            </w:r>
          </w:p>
        </w:tc>
        <w:tc>
          <w:tcPr>
            <w:tcW w:w="5040" w:type="dxa"/>
            <w:tcBorders>
              <w:bottom w:val="single" w:sz="4" w:space="0" w:color="999999"/>
            </w:tcBorders>
          </w:tcPr>
          <w:p w14:paraId="4D5FAE15" w14:textId="0855459C" w:rsidR="612E6F05" w:rsidRDefault="00EB79D3" w:rsidP="612E6F05">
            <w:pPr>
              <w:spacing w:before="60" w:after="60"/>
              <w:rPr>
                <w:rFonts w:ascii="Arial" w:eastAsia="Arial" w:hAnsi="Arial" w:cs="Arial"/>
                <w:color w:val="404040" w:themeColor="text1" w:themeTint="BF"/>
                <w:sz w:val="18"/>
                <w:szCs w:val="18"/>
              </w:rPr>
            </w:pPr>
            <w:sdt>
              <w:sdtPr>
                <w:rPr>
                  <w:rFonts w:cs="Arial"/>
                  <w:b/>
                  <w:bCs/>
                  <w:sz w:val="18"/>
                  <w:szCs w:val="18"/>
                </w:rPr>
                <w:id w:val="-2041581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4972"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612E6F05" w:rsidRPr="00580407">
              <w:rPr>
                <w:rFonts w:eastAsia="Arial" w:cs="Arial"/>
                <w:b/>
                <w:sz w:val="18"/>
                <w:szCs w:val="18"/>
              </w:rPr>
              <w:t xml:space="preserve">  </w:t>
            </w:r>
            <w:r w:rsidR="612E6F05" w:rsidRPr="612E6F05">
              <w:rPr>
                <w:rFonts w:ascii="Arial" w:eastAsia="Arial" w:hAnsi="Arial" w:cs="Arial"/>
                <w:color w:val="404040" w:themeColor="text1" w:themeTint="BF"/>
                <w:sz w:val="18"/>
                <w:szCs w:val="18"/>
              </w:rPr>
              <w:t xml:space="preserve">Apply for entry as a </w:t>
            </w:r>
            <w:r w:rsidR="612E6F05" w:rsidRPr="612E6F05">
              <w:rPr>
                <w:rFonts w:ascii="Arial" w:eastAsia="Arial" w:hAnsi="Arial" w:cs="Arial"/>
                <w:b/>
                <w:bCs/>
                <w:color w:val="404040" w:themeColor="text1" w:themeTint="BF"/>
                <w:sz w:val="18"/>
                <w:szCs w:val="18"/>
              </w:rPr>
              <w:t>Short Case</w:t>
            </w:r>
            <w:r w:rsidR="612E6F05" w:rsidRPr="612E6F05">
              <w:rPr>
                <w:rFonts w:ascii="Arial" w:eastAsia="Arial" w:hAnsi="Arial" w:cs="Arial"/>
                <w:color w:val="404040" w:themeColor="text1" w:themeTint="BF"/>
                <w:sz w:val="18"/>
                <w:szCs w:val="18"/>
              </w:rPr>
              <w:t xml:space="preserve"> (go to Section A)</w:t>
            </w:r>
          </w:p>
          <w:p w14:paraId="5248D23F" w14:textId="4CD14B09" w:rsidR="612E6F05" w:rsidRDefault="612E6F05" w:rsidP="612E6F05">
            <w:pPr>
              <w:spacing w:before="60" w:after="60"/>
              <w:rPr>
                <w:rFonts w:ascii="Arial" w:eastAsia="Arial" w:hAnsi="Arial" w:cs="Arial"/>
                <w:b/>
                <w:bCs/>
                <w:color w:val="404040" w:themeColor="text1" w:themeTint="BF"/>
                <w:sz w:val="18"/>
                <w:szCs w:val="18"/>
              </w:rPr>
            </w:pPr>
            <w:r w:rsidRPr="612E6F05">
              <w:rPr>
                <w:rFonts w:ascii="Arial" w:eastAsia="Arial" w:hAnsi="Arial" w:cs="Arial"/>
                <w:b/>
                <w:bCs/>
                <w:color w:val="404040" w:themeColor="text1" w:themeTint="BF"/>
                <w:sz w:val="18"/>
                <w:szCs w:val="18"/>
              </w:rPr>
              <w:t xml:space="preserve"> </w:t>
            </w:r>
          </w:p>
          <w:p w14:paraId="5389DF08" w14:textId="05F8D82C" w:rsidR="612E6F05" w:rsidRDefault="00EB79D3" w:rsidP="612E6F05">
            <w:pPr>
              <w:spacing w:before="60" w:after="60"/>
              <w:rPr>
                <w:rFonts w:ascii="Arial" w:eastAsia="Arial" w:hAnsi="Arial" w:cs="Arial"/>
                <w:color w:val="404040" w:themeColor="text1" w:themeTint="BF"/>
                <w:sz w:val="18"/>
                <w:szCs w:val="18"/>
              </w:rPr>
            </w:pPr>
            <w:sdt>
              <w:sdtPr>
                <w:rPr>
                  <w:rFonts w:cs="Arial"/>
                  <w:b/>
                  <w:bCs/>
                  <w:sz w:val="18"/>
                  <w:szCs w:val="18"/>
                </w:rPr>
                <w:id w:val="-972058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4972"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612E6F05" w:rsidRPr="00580407">
              <w:rPr>
                <w:rFonts w:eastAsia="Arial" w:cs="Arial"/>
                <w:b/>
                <w:sz w:val="18"/>
                <w:szCs w:val="18"/>
              </w:rPr>
              <w:t xml:space="preserve">  </w:t>
            </w:r>
            <w:r w:rsidR="612E6F05" w:rsidRPr="612E6F05">
              <w:rPr>
                <w:rFonts w:ascii="Arial" w:eastAsia="Arial" w:hAnsi="Arial" w:cs="Arial"/>
                <w:color w:val="404040" w:themeColor="text1" w:themeTint="BF"/>
                <w:sz w:val="18"/>
                <w:szCs w:val="18"/>
              </w:rPr>
              <w:t xml:space="preserve">Apply for entry as an </w:t>
            </w:r>
            <w:r w:rsidR="612E6F05" w:rsidRPr="612E6F05">
              <w:rPr>
                <w:rFonts w:ascii="Arial" w:eastAsia="Arial" w:hAnsi="Arial" w:cs="Arial"/>
                <w:b/>
                <w:bCs/>
                <w:color w:val="404040" w:themeColor="text1" w:themeTint="BF"/>
                <w:sz w:val="18"/>
                <w:szCs w:val="18"/>
              </w:rPr>
              <w:t>Expedited Case</w:t>
            </w:r>
            <w:r w:rsidR="612E6F05" w:rsidRPr="612E6F05">
              <w:rPr>
                <w:rFonts w:ascii="Arial" w:eastAsia="Arial" w:hAnsi="Arial" w:cs="Arial"/>
                <w:color w:val="404040" w:themeColor="text1" w:themeTint="BF"/>
                <w:sz w:val="18"/>
                <w:szCs w:val="18"/>
              </w:rPr>
              <w:t xml:space="preserve"> (go to Section B)</w:t>
            </w:r>
          </w:p>
          <w:p w14:paraId="6EA772C1" w14:textId="6998A09F" w:rsidR="612E6F05" w:rsidRDefault="612E6F05" w:rsidP="612E6F05">
            <w:pPr>
              <w:spacing w:before="60" w:after="60"/>
              <w:rPr>
                <w:rFonts w:ascii="Arial" w:eastAsia="Arial" w:hAnsi="Arial" w:cs="Arial"/>
                <w:color w:val="404040" w:themeColor="text1" w:themeTint="BF"/>
                <w:sz w:val="18"/>
                <w:szCs w:val="18"/>
              </w:rPr>
            </w:pPr>
            <w:r w:rsidRPr="612E6F05">
              <w:rPr>
                <w:rFonts w:ascii="Arial" w:eastAsia="Arial" w:hAnsi="Arial" w:cs="Arial"/>
                <w:color w:val="404040" w:themeColor="text1" w:themeTint="BF"/>
                <w:sz w:val="18"/>
                <w:szCs w:val="18"/>
              </w:rPr>
              <w:t xml:space="preserve"> </w:t>
            </w:r>
          </w:p>
          <w:p w14:paraId="02B5238F" w14:textId="22D37905" w:rsidR="612E6F05" w:rsidRPr="612E6F05" w:rsidRDefault="00EB79D3" w:rsidP="612E6F05">
            <w:pPr>
              <w:spacing w:before="60" w:after="60"/>
              <w:rPr>
                <w:rFonts w:ascii="Segoe UI Symbol" w:eastAsia="Segoe UI Symbol" w:hAnsi="Segoe UI Symbol" w:cs="Segoe UI Symbol"/>
                <w:b/>
                <w:bCs/>
                <w:color w:val="404040" w:themeColor="text1" w:themeTint="BF"/>
                <w:sz w:val="18"/>
                <w:szCs w:val="18"/>
              </w:rPr>
            </w:pPr>
            <w:sdt>
              <w:sdtPr>
                <w:rPr>
                  <w:rFonts w:cs="Arial"/>
                  <w:b/>
                  <w:bCs/>
                  <w:sz w:val="18"/>
                  <w:szCs w:val="18"/>
                </w:rPr>
                <w:id w:val="-4852431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4972"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612E6F05" w:rsidRPr="00580407">
              <w:rPr>
                <w:rFonts w:eastAsia="Arial" w:cs="Arial"/>
                <w:b/>
                <w:sz w:val="18"/>
                <w:szCs w:val="18"/>
              </w:rPr>
              <w:t xml:space="preserve">  </w:t>
            </w:r>
            <w:r w:rsidR="612E6F05" w:rsidRPr="612E6F05">
              <w:rPr>
                <w:rFonts w:ascii="Arial" w:eastAsia="Arial" w:hAnsi="Arial" w:cs="Arial"/>
                <w:b/>
                <w:bCs/>
                <w:color w:val="404040" w:themeColor="text1" w:themeTint="BF"/>
                <w:sz w:val="18"/>
                <w:szCs w:val="18"/>
              </w:rPr>
              <w:t>Oppose</w:t>
            </w:r>
            <w:r w:rsidR="612E6F05" w:rsidRPr="612E6F05">
              <w:rPr>
                <w:rFonts w:ascii="Arial" w:eastAsia="Arial" w:hAnsi="Arial" w:cs="Arial"/>
                <w:color w:val="404040" w:themeColor="text1" w:themeTint="BF"/>
                <w:sz w:val="18"/>
                <w:szCs w:val="18"/>
              </w:rPr>
              <w:t xml:space="preserve"> entry to the List as a Short or Expedited Case, complete the Notice of Opposition (go to Section C)</w:t>
            </w:r>
          </w:p>
        </w:tc>
      </w:tr>
      <w:tr w:rsidR="00006A2F" w:rsidRPr="00AD41A6" w14:paraId="78755C55" w14:textId="77777777">
        <w:tc>
          <w:tcPr>
            <w:tcW w:w="10440" w:type="dxa"/>
            <w:gridSpan w:val="2"/>
            <w:tcBorders>
              <w:left w:val="nil"/>
              <w:right w:val="nil"/>
            </w:tcBorders>
          </w:tcPr>
          <w:p w14:paraId="78F2EA23" w14:textId="77777777" w:rsidR="00D70489" w:rsidRDefault="00D70489">
            <w:pPr>
              <w:pStyle w:val="Body"/>
              <w:spacing w:before="60" w:after="60"/>
              <w:rPr>
                <w:rFonts w:cs="Arial"/>
                <w:b/>
                <w:sz w:val="18"/>
                <w:szCs w:val="18"/>
                <w:u w:val="single"/>
                <w:lang w:val="en-AU"/>
              </w:rPr>
            </w:pPr>
          </w:p>
          <w:p w14:paraId="225A2CCC" w14:textId="5D253F1C" w:rsidR="00006A2F" w:rsidRPr="00AD41A6" w:rsidRDefault="00161DDE">
            <w:pPr>
              <w:pStyle w:val="Body"/>
              <w:spacing w:before="60" w:after="60"/>
              <w:rPr>
                <w:rFonts w:cs="Arial"/>
                <w:b/>
                <w:sz w:val="18"/>
                <w:szCs w:val="18"/>
                <w:u w:val="single"/>
                <w:lang w:val="en-AU"/>
              </w:rPr>
            </w:pPr>
            <w:r>
              <w:rPr>
                <w:rFonts w:cs="Arial"/>
                <w:b/>
                <w:sz w:val="18"/>
                <w:szCs w:val="18"/>
                <w:u w:val="single"/>
                <w:lang w:val="en-AU"/>
              </w:rPr>
              <w:t xml:space="preserve">SECTION A: </w:t>
            </w:r>
            <w:r w:rsidR="00006A2F" w:rsidRPr="00E01390">
              <w:rPr>
                <w:rFonts w:cs="Arial"/>
                <w:b/>
                <w:sz w:val="18"/>
                <w:szCs w:val="18"/>
                <w:u w:val="single"/>
                <w:lang w:val="en-AU"/>
              </w:rPr>
              <w:t>APPLICATION</w:t>
            </w:r>
            <w:r w:rsidR="00006A2F">
              <w:rPr>
                <w:rFonts w:cs="Arial"/>
                <w:b/>
                <w:sz w:val="18"/>
                <w:szCs w:val="18"/>
                <w:u w:val="single"/>
                <w:lang w:val="en-AU"/>
              </w:rPr>
              <w:t xml:space="preserve"> FOR ENTRY TO THE LIST AS A </w:t>
            </w:r>
            <w:r w:rsidR="00006A2F" w:rsidRPr="000509D5">
              <w:rPr>
                <w:rFonts w:cs="Arial"/>
                <w:b/>
                <w:sz w:val="18"/>
                <w:szCs w:val="18"/>
                <w:u w:val="single"/>
                <w:lang w:val="en-AU"/>
              </w:rPr>
              <w:t>SHORT CASE</w:t>
            </w:r>
          </w:p>
        </w:tc>
      </w:tr>
      <w:tr w:rsidR="00006A2F" w:rsidRPr="000C5B50" w14:paraId="7A11FE46" w14:textId="77777777">
        <w:tc>
          <w:tcPr>
            <w:tcW w:w="5400" w:type="dxa"/>
          </w:tcPr>
          <w:p w14:paraId="5FC4F4C7" w14:textId="4E0D7F65" w:rsidR="00006A2F" w:rsidRPr="000C5B50" w:rsidRDefault="00006A2F" w:rsidP="00006A2F">
            <w:pPr>
              <w:pStyle w:val="Body"/>
              <w:spacing w:before="60" w:after="60"/>
              <w:rPr>
                <w:rFonts w:cs="Arial"/>
                <w:b/>
                <w:sz w:val="18"/>
                <w:szCs w:val="18"/>
                <w:lang w:val="en-AU"/>
              </w:rPr>
            </w:pPr>
            <w:r>
              <w:rPr>
                <w:rFonts w:cs="Arial"/>
                <w:b/>
                <w:sz w:val="18"/>
                <w:szCs w:val="18"/>
                <w:lang w:val="en-AU"/>
              </w:rPr>
              <w:t>Trial Estimate (3 days or less):</w:t>
            </w:r>
          </w:p>
        </w:tc>
        <w:tc>
          <w:tcPr>
            <w:tcW w:w="5040" w:type="dxa"/>
          </w:tcPr>
          <w:p w14:paraId="21EF72C0" w14:textId="77777777" w:rsidR="00006A2F" w:rsidRPr="000C5B50" w:rsidRDefault="00006A2F" w:rsidP="00006A2F">
            <w:pPr>
              <w:pStyle w:val="Body"/>
              <w:spacing w:before="60" w:after="60"/>
              <w:rPr>
                <w:rFonts w:cs="Arial"/>
                <w:sz w:val="18"/>
                <w:szCs w:val="18"/>
                <w:lang w:val="en-AU"/>
              </w:rPr>
            </w:pPr>
          </w:p>
        </w:tc>
      </w:tr>
      <w:tr w:rsidR="0064672A" w:rsidRPr="000C5B50" w14:paraId="70D870FC" w14:textId="77777777">
        <w:tc>
          <w:tcPr>
            <w:tcW w:w="5400" w:type="dxa"/>
          </w:tcPr>
          <w:p w14:paraId="65307494" w14:textId="3EFD53E4" w:rsidR="0064672A" w:rsidRDefault="0064672A" w:rsidP="0064672A">
            <w:pPr>
              <w:pStyle w:val="Body"/>
              <w:spacing w:before="60" w:after="60"/>
              <w:rPr>
                <w:rFonts w:cs="Arial"/>
                <w:b/>
                <w:sz w:val="18"/>
                <w:szCs w:val="18"/>
                <w:lang w:val="en-AU"/>
              </w:rPr>
            </w:pPr>
            <w:r>
              <w:rPr>
                <w:rFonts w:cs="Arial"/>
                <w:b/>
                <w:sz w:val="18"/>
                <w:szCs w:val="18"/>
                <w:lang w:val="en-AU"/>
              </w:rPr>
              <w:t>Mutually available dates for trial (if available):</w:t>
            </w:r>
          </w:p>
        </w:tc>
        <w:tc>
          <w:tcPr>
            <w:tcW w:w="5040" w:type="dxa"/>
          </w:tcPr>
          <w:p w14:paraId="0EF53AAB" w14:textId="77777777" w:rsidR="0064672A" w:rsidRPr="000C5B50" w:rsidRDefault="0064672A" w:rsidP="00006A2F">
            <w:pPr>
              <w:pStyle w:val="Body"/>
              <w:spacing w:before="60" w:after="60"/>
              <w:rPr>
                <w:rFonts w:cs="Arial"/>
                <w:sz w:val="18"/>
                <w:szCs w:val="18"/>
                <w:lang w:val="en-AU"/>
              </w:rPr>
            </w:pPr>
          </w:p>
        </w:tc>
      </w:tr>
      <w:tr w:rsidR="00006A2F" w:rsidRPr="000C5B50" w14:paraId="7C372809" w14:textId="77777777">
        <w:tc>
          <w:tcPr>
            <w:tcW w:w="5400" w:type="dxa"/>
          </w:tcPr>
          <w:p w14:paraId="6C35FA8B" w14:textId="77777777" w:rsidR="00006A2F" w:rsidRDefault="00006A2F" w:rsidP="00006A2F">
            <w:pPr>
              <w:pStyle w:val="Body"/>
              <w:spacing w:before="60" w:after="60"/>
              <w:rPr>
                <w:rFonts w:cs="Arial"/>
                <w:b/>
                <w:bCs/>
                <w:iCs/>
                <w:sz w:val="18"/>
                <w:szCs w:val="18"/>
                <w:lang w:val="en-AU"/>
              </w:rPr>
            </w:pPr>
            <w:r>
              <w:rPr>
                <w:rFonts w:cs="Arial"/>
                <w:b/>
                <w:sz w:val="18"/>
                <w:szCs w:val="18"/>
                <w:lang w:val="en-AU"/>
              </w:rPr>
              <w:t>Whether the</w:t>
            </w:r>
            <w:r w:rsidRPr="000C5B50">
              <w:rPr>
                <w:rFonts w:cs="Arial"/>
                <w:b/>
                <w:sz w:val="18"/>
                <w:szCs w:val="18"/>
                <w:lang w:val="en-AU"/>
              </w:rPr>
              <w:t xml:space="preserve"> </w:t>
            </w:r>
            <w:r>
              <w:rPr>
                <w:rFonts w:cs="Arial"/>
                <w:b/>
                <w:sz w:val="18"/>
                <w:szCs w:val="18"/>
                <w:lang w:val="en-AU"/>
              </w:rPr>
              <w:t xml:space="preserve">application will be </w:t>
            </w:r>
            <w:r w:rsidRPr="000C5B50">
              <w:rPr>
                <w:rFonts w:cs="Arial"/>
                <w:b/>
                <w:sz w:val="18"/>
                <w:szCs w:val="18"/>
                <w:lang w:val="en-AU"/>
              </w:rPr>
              <w:t xml:space="preserve">Opposed / Unopposed </w:t>
            </w:r>
            <w:r w:rsidRPr="000C5B50" w:rsidDel="0046076D">
              <w:rPr>
                <w:rFonts w:cs="Arial"/>
                <w:b/>
                <w:sz w:val="18"/>
                <w:szCs w:val="18"/>
                <w:lang w:val="en-AU"/>
              </w:rPr>
              <w:t xml:space="preserve">/ </w:t>
            </w:r>
            <w:r>
              <w:rPr>
                <w:rFonts w:cs="Arial"/>
                <w:b/>
                <w:sz w:val="18"/>
                <w:szCs w:val="18"/>
                <w:lang w:val="en-AU"/>
              </w:rPr>
              <w:t xml:space="preserve">By </w:t>
            </w:r>
            <w:r w:rsidRPr="000C5B50">
              <w:rPr>
                <w:rFonts w:cs="Arial"/>
                <w:b/>
                <w:sz w:val="18"/>
                <w:szCs w:val="18"/>
                <w:lang w:val="en-AU"/>
              </w:rPr>
              <w:t>Consent</w:t>
            </w:r>
            <w:r>
              <w:rPr>
                <w:rFonts w:cs="Arial"/>
                <w:b/>
                <w:sz w:val="18"/>
                <w:szCs w:val="18"/>
                <w:lang w:val="en-AU"/>
              </w:rPr>
              <w:t>?</w:t>
            </w:r>
          </w:p>
          <w:p w14:paraId="36B14526" w14:textId="221E2BF5" w:rsidR="00006A2F" w:rsidRPr="002762BE" w:rsidRDefault="00006A2F" w:rsidP="006858A8">
            <w:pPr>
              <w:pStyle w:val="Body"/>
              <w:spacing w:before="60"/>
              <w:rPr>
                <w:rFonts w:cs="Arial"/>
                <w:b/>
                <w:i/>
                <w:sz w:val="18"/>
                <w:szCs w:val="18"/>
                <w:lang w:val="en-AU"/>
              </w:rPr>
            </w:pPr>
            <w:r w:rsidRPr="002762BE">
              <w:rPr>
                <w:rFonts w:cs="Arial"/>
                <w:i/>
                <w:sz w:val="18"/>
                <w:szCs w:val="18"/>
                <w:lang w:val="en-AU"/>
              </w:rPr>
              <w:t>Inter-partes proceedings that have not yet been served will not be considered for entry into the Short/Expedited Cases List</w:t>
            </w:r>
            <w:r w:rsidR="0064672A">
              <w:rPr>
                <w:rFonts w:cs="Arial"/>
                <w:i/>
                <w:sz w:val="18"/>
                <w:szCs w:val="18"/>
                <w:lang w:val="en-AU"/>
              </w:rPr>
              <w:t>.</w:t>
            </w:r>
          </w:p>
        </w:tc>
        <w:tc>
          <w:tcPr>
            <w:tcW w:w="5040" w:type="dxa"/>
          </w:tcPr>
          <w:p w14:paraId="524A2DDC" w14:textId="77777777" w:rsidR="00006A2F" w:rsidRDefault="00006A2F" w:rsidP="00006A2F">
            <w:pPr>
              <w:pStyle w:val="Body"/>
              <w:spacing w:before="60" w:after="60"/>
              <w:rPr>
                <w:rFonts w:cs="Arial"/>
                <w:sz w:val="18"/>
                <w:szCs w:val="18"/>
                <w:lang w:val="en-AU"/>
              </w:rPr>
            </w:pPr>
          </w:p>
          <w:p w14:paraId="3000BC34" w14:textId="77777777" w:rsidR="000022A7" w:rsidRDefault="000022A7" w:rsidP="00006A2F">
            <w:pPr>
              <w:pStyle w:val="Body"/>
              <w:spacing w:before="60" w:after="60"/>
              <w:rPr>
                <w:rFonts w:cs="Arial"/>
                <w:sz w:val="18"/>
                <w:szCs w:val="18"/>
                <w:lang w:val="en-AU"/>
              </w:rPr>
            </w:pPr>
          </w:p>
          <w:p w14:paraId="49B69321" w14:textId="09E53E28" w:rsidR="00006A2F" w:rsidRPr="000022A7" w:rsidRDefault="00EB79D3" w:rsidP="00006A2F">
            <w:pPr>
              <w:pStyle w:val="Body"/>
              <w:spacing w:before="60" w:after="60"/>
              <w:rPr>
                <w:rFonts w:cs="Arial"/>
                <w:b/>
                <w:bCs/>
                <w:sz w:val="18"/>
                <w:szCs w:val="18"/>
                <w:lang w:val="en-AU"/>
              </w:rPr>
            </w:pPr>
            <w:sdt>
              <w:sdtPr>
                <w:rPr>
                  <w:rFonts w:cs="Arial"/>
                  <w:b/>
                  <w:bCs/>
                  <w:sz w:val="18"/>
                  <w:szCs w:val="18"/>
                  <w:lang w:val="en-AU"/>
                </w:rPr>
                <w:id w:val="-1314794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6A2F">
                  <w:rPr>
                    <w:rFonts w:ascii="MS Gothic" w:eastAsia="MS Gothic" w:hAnsi="MS Gothic" w:cs="Arial"/>
                    <w:b/>
                    <w:bCs/>
                    <w:sz w:val="18"/>
                    <w:szCs w:val="18"/>
                    <w:lang w:val="en-AU"/>
                  </w:rPr>
                  <w:t>☐</w:t>
                </w:r>
              </w:sdtContent>
            </w:sdt>
            <w:r w:rsidR="00006A2F" w:rsidRPr="00580407">
              <w:rPr>
                <w:rFonts w:cs="Arial"/>
                <w:b/>
                <w:bCs/>
                <w:sz w:val="18"/>
                <w:szCs w:val="18"/>
                <w:lang w:val="en-AU"/>
              </w:rPr>
              <w:t xml:space="preserve">  </w:t>
            </w:r>
            <w:r w:rsidR="000022A7">
              <w:rPr>
                <w:rFonts w:cs="Arial"/>
                <w:sz w:val="18"/>
                <w:szCs w:val="18"/>
                <w:lang w:val="en-AU"/>
              </w:rPr>
              <w:t xml:space="preserve">Has the originating </w:t>
            </w:r>
            <w:r w:rsidR="00B41681">
              <w:rPr>
                <w:rFonts w:cs="Arial"/>
                <w:sz w:val="18"/>
                <w:szCs w:val="18"/>
                <w:lang w:val="en-AU"/>
              </w:rPr>
              <w:t>document been served?</w:t>
            </w:r>
            <w:r w:rsidR="00006A2F">
              <w:rPr>
                <w:rFonts w:cs="Arial"/>
                <w:b/>
                <w:bCs/>
                <w:sz w:val="18"/>
                <w:szCs w:val="18"/>
                <w:lang w:val="en-AU"/>
              </w:rPr>
              <w:t xml:space="preserve"> </w:t>
            </w:r>
          </w:p>
        </w:tc>
      </w:tr>
      <w:tr w:rsidR="00006A2F" w:rsidRPr="000C5B50" w14:paraId="779A5F27" w14:textId="77777777">
        <w:trPr>
          <w:trHeight w:val="493"/>
        </w:trPr>
        <w:tc>
          <w:tcPr>
            <w:tcW w:w="5400" w:type="dxa"/>
          </w:tcPr>
          <w:p w14:paraId="52E3725C" w14:textId="71F61A16" w:rsidR="00006A2F" w:rsidRDefault="00006A2F" w:rsidP="00006A2F">
            <w:pPr>
              <w:pStyle w:val="Body"/>
              <w:spacing w:before="60" w:after="60"/>
              <w:rPr>
                <w:rFonts w:cs="Arial"/>
                <w:b/>
                <w:sz w:val="18"/>
                <w:szCs w:val="18"/>
                <w:lang w:val="en-AU"/>
              </w:rPr>
            </w:pPr>
            <w:r>
              <w:rPr>
                <w:rFonts w:cs="Arial"/>
                <w:b/>
                <w:sz w:val="18"/>
                <w:szCs w:val="18"/>
                <w:lang w:val="en-AU"/>
              </w:rPr>
              <w:t xml:space="preserve">Attachments: </w:t>
            </w:r>
          </w:p>
        </w:tc>
        <w:tc>
          <w:tcPr>
            <w:tcW w:w="5040" w:type="dxa"/>
          </w:tcPr>
          <w:p w14:paraId="0953AC24" w14:textId="77777777" w:rsidR="00006A2F" w:rsidRPr="00D01A20" w:rsidRDefault="00006A2F" w:rsidP="00006A2F">
            <w:pPr>
              <w:pStyle w:val="Body"/>
              <w:spacing w:before="60" w:after="60"/>
              <w:rPr>
                <w:rFonts w:cs="Arial"/>
                <w:b/>
                <w:sz w:val="18"/>
                <w:szCs w:val="18"/>
                <w:lang w:val="en-AU"/>
              </w:rPr>
            </w:pPr>
            <w:r w:rsidRPr="00D01A20">
              <w:rPr>
                <w:rFonts w:cs="Arial"/>
                <w:b/>
                <w:sz w:val="18"/>
                <w:szCs w:val="18"/>
                <w:lang w:val="en-AU"/>
              </w:rPr>
              <w:t>If by consent:</w:t>
            </w:r>
          </w:p>
          <w:p w14:paraId="69FF9527" w14:textId="77777777" w:rsidR="00006A2F" w:rsidRDefault="00EB79D3" w:rsidP="00006A2F">
            <w:pPr>
              <w:pStyle w:val="Body"/>
              <w:spacing w:before="60" w:after="60"/>
              <w:rPr>
                <w:rFonts w:cs="Arial"/>
                <w:bCs/>
                <w:sz w:val="18"/>
                <w:szCs w:val="18"/>
              </w:rPr>
            </w:pPr>
            <w:sdt>
              <w:sdtPr>
                <w:rPr>
                  <w:rFonts w:cs="Arial"/>
                  <w:b/>
                  <w:bCs/>
                  <w:sz w:val="18"/>
                  <w:szCs w:val="18"/>
                  <w:lang w:val="en-AU"/>
                </w:rPr>
                <w:id w:val="9545203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6A2F"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  <w:lang w:val="en-AU"/>
                  </w:rPr>
                  <w:t>☐</w:t>
                </w:r>
              </w:sdtContent>
            </w:sdt>
            <w:r w:rsidR="00006A2F" w:rsidRPr="00580407">
              <w:rPr>
                <w:rFonts w:cs="Arial"/>
                <w:b/>
                <w:bCs/>
                <w:sz w:val="18"/>
                <w:szCs w:val="18"/>
                <w:lang w:val="en-AU"/>
              </w:rPr>
              <w:t xml:space="preserve">  </w:t>
            </w:r>
            <w:r w:rsidR="00006A2F" w:rsidRPr="00D01A20">
              <w:rPr>
                <w:rFonts w:cs="Arial"/>
                <w:bCs/>
                <w:sz w:val="18"/>
                <w:szCs w:val="18"/>
              </w:rPr>
              <w:t>Draft minutes of order, a draft trial plan and trial availability</w:t>
            </w:r>
          </w:p>
          <w:p w14:paraId="32080F18" w14:textId="77777777" w:rsidR="00511EC5" w:rsidRDefault="00511EC5" w:rsidP="00006A2F">
            <w:pPr>
              <w:pStyle w:val="Body"/>
              <w:spacing w:before="60" w:after="60"/>
              <w:rPr>
                <w:rFonts w:cs="Arial"/>
                <w:bCs/>
                <w:sz w:val="18"/>
                <w:szCs w:val="18"/>
              </w:rPr>
            </w:pPr>
          </w:p>
          <w:p w14:paraId="0D09DC3A" w14:textId="77777777" w:rsidR="00006A2F" w:rsidRPr="00D01A20" w:rsidRDefault="00006A2F" w:rsidP="00006A2F">
            <w:pPr>
              <w:pStyle w:val="Body"/>
              <w:spacing w:before="60" w:after="60"/>
              <w:rPr>
                <w:rFonts w:cs="Arial"/>
                <w:b/>
                <w:sz w:val="18"/>
                <w:szCs w:val="18"/>
                <w:u w:val="single"/>
              </w:rPr>
            </w:pPr>
            <w:r>
              <w:rPr>
                <w:rFonts w:cs="Arial"/>
                <w:b/>
                <w:sz w:val="18"/>
                <w:szCs w:val="18"/>
              </w:rPr>
              <w:t>If not by consent</w:t>
            </w:r>
            <w:r w:rsidRPr="00D01A20">
              <w:rPr>
                <w:rFonts w:cs="Arial"/>
                <w:b/>
                <w:sz w:val="18"/>
                <w:szCs w:val="18"/>
              </w:rPr>
              <w:t>:</w:t>
            </w:r>
          </w:p>
          <w:p w14:paraId="4E52557E" w14:textId="0F1DA810" w:rsidR="00006A2F" w:rsidRDefault="00EB79D3" w:rsidP="00006A2F">
            <w:pPr>
              <w:pStyle w:val="Body"/>
              <w:spacing w:before="60" w:after="60"/>
              <w:rPr>
                <w:rFonts w:cs="Arial"/>
                <w:bCs/>
                <w:sz w:val="18"/>
                <w:szCs w:val="18"/>
              </w:rPr>
            </w:pPr>
            <w:sdt>
              <w:sdtPr>
                <w:rPr>
                  <w:rFonts w:cs="Arial"/>
                  <w:b/>
                  <w:bCs/>
                  <w:sz w:val="18"/>
                  <w:szCs w:val="18"/>
                  <w:lang w:val="en-AU"/>
                </w:rPr>
                <w:id w:val="-71587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0738"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  <w:lang w:val="en-AU"/>
                  </w:rPr>
                  <w:t>☐</w:t>
                </w:r>
              </w:sdtContent>
            </w:sdt>
            <w:r w:rsidR="00006A2F" w:rsidRPr="00580407">
              <w:rPr>
                <w:rFonts w:cs="Arial"/>
                <w:b/>
                <w:bCs/>
                <w:sz w:val="18"/>
                <w:szCs w:val="18"/>
                <w:lang w:val="en-AU"/>
              </w:rPr>
              <w:t xml:space="preserve">  </w:t>
            </w:r>
            <w:r w:rsidR="00006A2F" w:rsidRPr="00D01A20">
              <w:rPr>
                <w:rFonts w:cs="Arial"/>
                <w:bCs/>
                <w:sz w:val="18"/>
                <w:szCs w:val="18"/>
              </w:rPr>
              <w:t>Marked-up draft minutes of order, draft trial plan and trial availability showing areas of difference</w:t>
            </w:r>
          </w:p>
          <w:p w14:paraId="1CD75AD0" w14:textId="77777777" w:rsidR="00511EC5" w:rsidRDefault="00511EC5" w:rsidP="00006A2F">
            <w:pPr>
              <w:pStyle w:val="Body"/>
              <w:spacing w:before="60" w:after="60"/>
              <w:rPr>
                <w:rFonts w:cs="Arial"/>
                <w:bCs/>
                <w:sz w:val="18"/>
                <w:szCs w:val="18"/>
              </w:rPr>
            </w:pPr>
          </w:p>
          <w:p w14:paraId="47A693FF" w14:textId="77777777" w:rsidR="00006A2F" w:rsidRPr="00D01A20" w:rsidRDefault="00006A2F" w:rsidP="00006A2F">
            <w:pPr>
              <w:pStyle w:val="Body"/>
              <w:spacing w:before="60" w:after="60"/>
              <w:rPr>
                <w:rFonts w:cs="Arial"/>
                <w:b/>
                <w:sz w:val="18"/>
                <w:szCs w:val="18"/>
                <w:u w:val="single"/>
              </w:rPr>
            </w:pPr>
            <w:r>
              <w:rPr>
                <w:rFonts w:cs="Arial"/>
                <w:b/>
                <w:sz w:val="18"/>
                <w:szCs w:val="18"/>
              </w:rPr>
              <w:t>If opposed</w:t>
            </w:r>
            <w:r w:rsidRPr="00D01A20">
              <w:rPr>
                <w:rFonts w:cs="Arial"/>
                <w:b/>
                <w:sz w:val="18"/>
                <w:szCs w:val="18"/>
              </w:rPr>
              <w:t>:</w:t>
            </w:r>
          </w:p>
          <w:p w14:paraId="7AA719EC" w14:textId="0B0C53E6" w:rsidR="00006A2F" w:rsidRPr="00511EC5" w:rsidRDefault="00EB79D3" w:rsidP="00006A2F">
            <w:pPr>
              <w:pStyle w:val="Body"/>
              <w:spacing w:before="60" w:after="60"/>
              <w:rPr>
                <w:rFonts w:cs="Arial"/>
                <w:bCs/>
                <w:sz w:val="18"/>
                <w:szCs w:val="18"/>
              </w:rPr>
            </w:pPr>
            <w:sdt>
              <w:sdtPr>
                <w:rPr>
                  <w:rFonts w:cs="Arial"/>
                  <w:b/>
                  <w:bCs/>
                  <w:sz w:val="18"/>
                  <w:szCs w:val="18"/>
                  <w:lang w:val="en-AU"/>
                </w:rPr>
                <w:id w:val="-980161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0738"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  <w:lang w:val="en-AU"/>
                  </w:rPr>
                  <w:t>☐</w:t>
                </w:r>
              </w:sdtContent>
            </w:sdt>
            <w:r w:rsidR="00006A2F" w:rsidRPr="00580407">
              <w:rPr>
                <w:rFonts w:cs="Arial"/>
                <w:b/>
                <w:bCs/>
                <w:sz w:val="18"/>
                <w:szCs w:val="18"/>
                <w:lang w:val="en-AU"/>
              </w:rPr>
              <w:t xml:space="preserve">  </w:t>
            </w:r>
            <w:r w:rsidR="00006A2F">
              <w:rPr>
                <w:rFonts w:cs="Arial"/>
                <w:bCs/>
                <w:sz w:val="18"/>
                <w:szCs w:val="18"/>
              </w:rPr>
              <w:t>N</w:t>
            </w:r>
            <w:r w:rsidR="00006A2F" w:rsidRPr="00AF4586">
              <w:rPr>
                <w:rFonts w:cs="Arial"/>
                <w:bCs/>
                <w:sz w:val="18"/>
                <w:szCs w:val="18"/>
              </w:rPr>
              <w:t>otice of opposition and any other proposed orders</w:t>
            </w:r>
          </w:p>
        </w:tc>
      </w:tr>
    </w:tbl>
    <w:p w14:paraId="41A5BC5B" w14:textId="4F918D37" w:rsidR="00006A2F" w:rsidRDefault="00006A2F"/>
    <w:p w14:paraId="4AA0B2A1" w14:textId="77777777" w:rsidR="00F32CD9" w:rsidRPr="00F32CD9" w:rsidRDefault="00F32CD9">
      <w:pPr>
        <w:rPr>
          <w:rFonts w:ascii="Arial" w:hAnsi="Arial" w:cs="Arial"/>
          <w:sz w:val="18"/>
          <w:szCs w:val="18"/>
        </w:rPr>
      </w:pPr>
    </w:p>
    <w:tbl>
      <w:tblPr>
        <w:tblW w:w="10440" w:type="dxa"/>
        <w:tblInd w:w="-432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000" w:firstRow="0" w:lastRow="0" w:firstColumn="0" w:lastColumn="0" w:noHBand="0" w:noVBand="0"/>
      </w:tblPr>
      <w:tblGrid>
        <w:gridCol w:w="5400"/>
        <w:gridCol w:w="5040"/>
      </w:tblGrid>
      <w:tr w:rsidR="00586EF9" w:rsidRPr="00AD41A6" w14:paraId="2C41C72D" w14:textId="77777777">
        <w:tc>
          <w:tcPr>
            <w:tcW w:w="10440" w:type="dxa"/>
            <w:gridSpan w:val="2"/>
            <w:tcBorders>
              <w:left w:val="nil"/>
              <w:right w:val="nil"/>
            </w:tcBorders>
          </w:tcPr>
          <w:p w14:paraId="2BB72637" w14:textId="4D286261" w:rsidR="00586EF9" w:rsidRPr="00AD41A6" w:rsidRDefault="00161DDE" w:rsidP="00586EF9">
            <w:pPr>
              <w:pStyle w:val="Body"/>
              <w:spacing w:before="60" w:after="60"/>
              <w:rPr>
                <w:rFonts w:cs="Arial"/>
                <w:b/>
                <w:sz w:val="18"/>
                <w:szCs w:val="18"/>
                <w:u w:val="single"/>
                <w:lang w:val="en-AU"/>
              </w:rPr>
            </w:pPr>
            <w:r>
              <w:rPr>
                <w:rFonts w:cs="Arial"/>
                <w:b/>
                <w:sz w:val="18"/>
                <w:szCs w:val="18"/>
                <w:u w:val="single"/>
                <w:lang w:val="en-AU"/>
              </w:rPr>
              <w:t xml:space="preserve">SECTION B: </w:t>
            </w:r>
            <w:r w:rsidR="00586EF9" w:rsidRPr="002418F4">
              <w:rPr>
                <w:rFonts w:cs="Arial"/>
                <w:b/>
                <w:sz w:val="18"/>
                <w:szCs w:val="18"/>
                <w:u w:val="single"/>
                <w:lang w:val="en-AU"/>
              </w:rPr>
              <w:t>APPLICATION FOR ENTRY TO THE LIST AS AN EXPEDITED CASE</w:t>
            </w:r>
            <w:r w:rsidR="00586EF9" w:rsidRPr="004225B4">
              <w:rPr>
                <w:rFonts w:cs="Arial"/>
                <w:b/>
                <w:sz w:val="18"/>
                <w:szCs w:val="18"/>
                <w:u w:val="single"/>
                <w:lang w:val="en-AU"/>
              </w:rPr>
              <w:t xml:space="preserve"> </w:t>
            </w:r>
          </w:p>
        </w:tc>
      </w:tr>
      <w:tr w:rsidR="00586EF9" w:rsidRPr="000C5B50" w14:paraId="78E466E0" w14:textId="77777777">
        <w:tc>
          <w:tcPr>
            <w:tcW w:w="5400" w:type="dxa"/>
          </w:tcPr>
          <w:p w14:paraId="76676557" w14:textId="0AB49963" w:rsidR="00586EF9" w:rsidRPr="000C5B50" w:rsidRDefault="00586EF9" w:rsidP="00586EF9">
            <w:pPr>
              <w:pStyle w:val="Body"/>
              <w:spacing w:before="60" w:after="60"/>
              <w:rPr>
                <w:rFonts w:cs="Arial"/>
                <w:b/>
                <w:sz w:val="18"/>
                <w:szCs w:val="18"/>
                <w:lang w:val="en-AU"/>
              </w:rPr>
            </w:pPr>
            <w:r>
              <w:rPr>
                <w:rFonts w:cs="Arial"/>
                <w:b/>
                <w:sz w:val="18"/>
                <w:szCs w:val="18"/>
                <w:lang w:val="en-AU"/>
              </w:rPr>
              <w:t>Trial Estimate:</w:t>
            </w:r>
          </w:p>
        </w:tc>
        <w:tc>
          <w:tcPr>
            <w:tcW w:w="5040" w:type="dxa"/>
          </w:tcPr>
          <w:p w14:paraId="77A7BC01" w14:textId="6C3E40AA" w:rsidR="00586EF9" w:rsidRPr="000C5B50" w:rsidRDefault="00586EF9" w:rsidP="00586EF9">
            <w:pPr>
              <w:pStyle w:val="Body"/>
              <w:spacing w:before="60" w:after="60"/>
              <w:rPr>
                <w:rFonts w:cs="Arial"/>
                <w:sz w:val="18"/>
                <w:szCs w:val="18"/>
                <w:lang w:val="en-AU"/>
              </w:rPr>
            </w:pPr>
          </w:p>
        </w:tc>
      </w:tr>
      <w:tr w:rsidR="0064672A" w:rsidRPr="000C5B50" w14:paraId="1E9364F1" w14:textId="77777777">
        <w:tc>
          <w:tcPr>
            <w:tcW w:w="5400" w:type="dxa"/>
          </w:tcPr>
          <w:p w14:paraId="48DFA80F" w14:textId="77777777" w:rsidR="0064672A" w:rsidRDefault="0064672A" w:rsidP="0064672A">
            <w:pPr>
              <w:pStyle w:val="Body"/>
              <w:spacing w:before="60" w:after="60"/>
              <w:rPr>
                <w:rFonts w:cs="Arial"/>
                <w:b/>
                <w:sz w:val="18"/>
                <w:szCs w:val="18"/>
                <w:lang w:val="en-AU"/>
              </w:rPr>
            </w:pPr>
            <w:r>
              <w:rPr>
                <w:rFonts w:cs="Arial"/>
                <w:b/>
                <w:sz w:val="18"/>
                <w:szCs w:val="18"/>
                <w:lang w:val="en-AU"/>
              </w:rPr>
              <w:t>Mutually available dates for trial:</w:t>
            </w:r>
          </w:p>
          <w:p w14:paraId="42736EED" w14:textId="641A548A" w:rsidR="0064672A" w:rsidRDefault="0064672A" w:rsidP="003E4FCD">
            <w:pPr>
              <w:pStyle w:val="Body"/>
              <w:spacing w:before="60"/>
              <w:rPr>
                <w:rFonts w:cs="Arial"/>
                <w:b/>
                <w:sz w:val="18"/>
                <w:szCs w:val="18"/>
                <w:lang w:val="en-AU"/>
              </w:rPr>
            </w:pPr>
            <w:r>
              <w:rPr>
                <w:rFonts w:cs="Arial"/>
                <w:i/>
                <w:sz w:val="18"/>
                <w:szCs w:val="18"/>
                <w:lang w:val="en-AU"/>
              </w:rPr>
              <w:t>Provide at least 3 mutually available dates.</w:t>
            </w:r>
          </w:p>
        </w:tc>
        <w:tc>
          <w:tcPr>
            <w:tcW w:w="5040" w:type="dxa"/>
          </w:tcPr>
          <w:p w14:paraId="5BB36824" w14:textId="77777777" w:rsidR="0064672A" w:rsidRDefault="0064672A" w:rsidP="0064672A">
            <w:pPr>
              <w:pStyle w:val="Body"/>
              <w:spacing w:before="60" w:after="60"/>
              <w:rPr>
                <w:rFonts w:cs="Arial"/>
                <w:b/>
                <w:bCs/>
                <w:sz w:val="18"/>
                <w:szCs w:val="18"/>
                <w:lang w:val="en-AU"/>
              </w:rPr>
            </w:pPr>
          </w:p>
          <w:p w14:paraId="617347B9" w14:textId="77777777" w:rsidR="0064672A" w:rsidRPr="000C5B50" w:rsidRDefault="0064672A" w:rsidP="0064672A">
            <w:pPr>
              <w:pStyle w:val="Body"/>
              <w:spacing w:before="60" w:after="60"/>
              <w:rPr>
                <w:rFonts w:cs="Arial"/>
                <w:sz w:val="18"/>
                <w:szCs w:val="18"/>
                <w:lang w:val="en-AU"/>
              </w:rPr>
            </w:pPr>
          </w:p>
        </w:tc>
      </w:tr>
      <w:tr w:rsidR="00586EF9" w:rsidRPr="000C5B50" w14:paraId="7A3B5AC9" w14:textId="77777777">
        <w:tc>
          <w:tcPr>
            <w:tcW w:w="5400" w:type="dxa"/>
          </w:tcPr>
          <w:p w14:paraId="488A4FCA" w14:textId="48C4A2C9" w:rsidR="00586EF9" w:rsidRDefault="00586EF9" w:rsidP="00586EF9">
            <w:pPr>
              <w:pStyle w:val="Body"/>
              <w:spacing w:before="60" w:after="60"/>
              <w:rPr>
                <w:rFonts w:cs="Arial"/>
                <w:b/>
                <w:bCs/>
                <w:iCs/>
                <w:sz w:val="18"/>
                <w:szCs w:val="18"/>
                <w:lang w:val="en-AU"/>
              </w:rPr>
            </w:pPr>
            <w:r>
              <w:rPr>
                <w:rFonts w:cs="Arial"/>
                <w:b/>
                <w:sz w:val="18"/>
                <w:szCs w:val="18"/>
                <w:lang w:val="en-AU"/>
              </w:rPr>
              <w:t>Whether the</w:t>
            </w:r>
            <w:r w:rsidRPr="000C5B50">
              <w:rPr>
                <w:rFonts w:cs="Arial"/>
                <w:b/>
                <w:sz w:val="18"/>
                <w:szCs w:val="18"/>
                <w:lang w:val="en-AU"/>
              </w:rPr>
              <w:t xml:space="preserve"> </w:t>
            </w:r>
            <w:r>
              <w:rPr>
                <w:rFonts w:cs="Arial"/>
                <w:b/>
                <w:sz w:val="18"/>
                <w:szCs w:val="18"/>
                <w:lang w:val="en-AU"/>
              </w:rPr>
              <w:t xml:space="preserve">application will be </w:t>
            </w:r>
            <w:r w:rsidRPr="000C5B50">
              <w:rPr>
                <w:rFonts w:cs="Arial"/>
                <w:b/>
                <w:sz w:val="18"/>
                <w:szCs w:val="18"/>
                <w:lang w:val="en-AU"/>
              </w:rPr>
              <w:t>Opposed / Unopposed /</w:t>
            </w:r>
            <w:r w:rsidR="008F2BC8">
              <w:rPr>
                <w:rFonts w:cs="Arial"/>
                <w:b/>
                <w:sz w:val="18"/>
                <w:szCs w:val="18"/>
                <w:lang w:val="en-AU"/>
              </w:rPr>
              <w:t xml:space="preserve"> </w:t>
            </w:r>
            <w:r>
              <w:rPr>
                <w:rFonts w:cs="Arial"/>
                <w:b/>
                <w:sz w:val="18"/>
                <w:szCs w:val="18"/>
                <w:lang w:val="en-AU"/>
              </w:rPr>
              <w:t xml:space="preserve">By </w:t>
            </w:r>
            <w:r w:rsidRPr="000C5B50">
              <w:rPr>
                <w:rFonts w:cs="Arial"/>
                <w:b/>
                <w:sz w:val="18"/>
                <w:szCs w:val="18"/>
                <w:lang w:val="en-AU"/>
              </w:rPr>
              <w:t>Consent</w:t>
            </w:r>
            <w:r>
              <w:rPr>
                <w:rFonts w:cs="Arial"/>
                <w:b/>
                <w:sz w:val="18"/>
                <w:szCs w:val="18"/>
                <w:lang w:val="en-AU"/>
              </w:rPr>
              <w:t>?</w:t>
            </w:r>
          </w:p>
          <w:p w14:paraId="57208A7A" w14:textId="30F9DF94" w:rsidR="00586EF9" w:rsidRPr="002762BE" w:rsidRDefault="00586EF9" w:rsidP="003E4FCD">
            <w:pPr>
              <w:pStyle w:val="Body"/>
              <w:spacing w:before="60"/>
              <w:rPr>
                <w:rFonts w:cs="Arial"/>
                <w:b/>
                <w:i/>
                <w:sz w:val="18"/>
                <w:szCs w:val="18"/>
                <w:lang w:val="en-AU"/>
              </w:rPr>
            </w:pPr>
            <w:r w:rsidRPr="002762BE">
              <w:rPr>
                <w:rFonts w:cs="Arial"/>
                <w:i/>
                <w:sz w:val="18"/>
                <w:szCs w:val="18"/>
                <w:lang w:val="en-AU"/>
              </w:rPr>
              <w:t>Inter-partes proceedings that have not yet been served will not be considered for entry into the Expedited Cases List</w:t>
            </w:r>
            <w:r w:rsidR="0064672A">
              <w:rPr>
                <w:rFonts w:cs="Arial"/>
                <w:i/>
                <w:sz w:val="18"/>
                <w:szCs w:val="18"/>
                <w:lang w:val="en-AU"/>
              </w:rPr>
              <w:t>.</w:t>
            </w:r>
          </w:p>
        </w:tc>
        <w:tc>
          <w:tcPr>
            <w:tcW w:w="5040" w:type="dxa"/>
          </w:tcPr>
          <w:p w14:paraId="2E8D2CDA" w14:textId="77777777" w:rsidR="00586EF9" w:rsidRDefault="00586EF9" w:rsidP="00586EF9">
            <w:pPr>
              <w:pStyle w:val="Body"/>
              <w:spacing w:before="60" w:after="60"/>
              <w:rPr>
                <w:rFonts w:cs="Arial"/>
                <w:sz w:val="18"/>
                <w:szCs w:val="18"/>
                <w:lang w:val="en-AU"/>
              </w:rPr>
            </w:pPr>
          </w:p>
          <w:p w14:paraId="2CA9B718" w14:textId="77777777" w:rsidR="00850179" w:rsidRDefault="00850179" w:rsidP="00586EF9">
            <w:pPr>
              <w:pStyle w:val="Body"/>
              <w:spacing w:before="60" w:after="60"/>
              <w:rPr>
                <w:rFonts w:cs="Arial"/>
                <w:sz w:val="18"/>
                <w:szCs w:val="18"/>
                <w:lang w:val="en-AU"/>
              </w:rPr>
            </w:pPr>
          </w:p>
          <w:p w14:paraId="166D4D4E" w14:textId="354AFE0B" w:rsidR="00586EF9" w:rsidRPr="000C5B50" w:rsidRDefault="00EB79D3" w:rsidP="00586EF9">
            <w:pPr>
              <w:pStyle w:val="Body"/>
              <w:spacing w:before="60" w:after="60"/>
              <w:rPr>
                <w:rFonts w:cs="Arial"/>
                <w:sz w:val="18"/>
                <w:szCs w:val="18"/>
                <w:lang w:val="en-AU"/>
              </w:rPr>
            </w:pPr>
            <w:sdt>
              <w:sdtPr>
                <w:rPr>
                  <w:rFonts w:cs="Arial"/>
                  <w:b/>
                  <w:bCs/>
                  <w:sz w:val="18"/>
                  <w:szCs w:val="18"/>
                  <w:lang w:val="en-AU"/>
                </w:rPr>
                <w:id w:val="-1699844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0179" w:rsidRPr="00580407">
                  <w:rPr>
                    <w:rFonts w:ascii="Segoe UI Symbol" w:eastAsia="MS Gothic" w:hAnsi="Segoe UI Symbol" w:cs="Segoe UI Symbol"/>
                    <w:b/>
                    <w:bCs/>
                    <w:sz w:val="18"/>
                    <w:szCs w:val="18"/>
                    <w:lang w:val="en-AU"/>
                  </w:rPr>
                  <w:t>☐</w:t>
                </w:r>
              </w:sdtContent>
            </w:sdt>
            <w:r w:rsidR="00850179" w:rsidRPr="00580407">
              <w:rPr>
                <w:rFonts w:cs="Arial"/>
                <w:b/>
                <w:bCs/>
                <w:sz w:val="18"/>
                <w:szCs w:val="18"/>
                <w:lang w:val="en-AU"/>
              </w:rPr>
              <w:t xml:space="preserve">  </w:t>
            </w:r>
            <w:r w:rsidR="00850179">
              <w:rPr>
                <w:rFonts w:cs="Arial"/>
                <w:sz w:val="18"/>
                <w:szCs w:val="18"/>
                <w:lang w:val="en-AU"/>
              </w:rPr>
              <w:t>Has the originating document been served?</w:t>
            </w:r>
          </w:p>
        </w:tc>
      </w:tr>
      <w:tr w:rsidR="00586EF9" w:rsidRPr="000C5B50" w14:paraId="0A727771" w14:textId="77777777">
        <w:trPr>
          <w:trHeight w:val="493"/>
        </w:trPr>
        <w:tc>
          <w:tcPr>
            <w:tcW w:w="5400" w:type="dxa"/>
          </w:tcPr>
          <w:p w14:paraId="43402F5F" w14:textId="77777777" w:rsidR="0064672A" w:rsidRDefault="00586EF9" w:rsidP="0064672A">
            <w:pPr>
              <w:pStyle w:val="Body"/>
              <w:spacing w:before="60" w:after="60"/>
              <w:rPr>
                <w:rFonts w:cs="Arial"/>
                <w:b/>
                <w:sz w:val="18"/>
                <w:szCs w:val="18"/>
                <w:lang w:val="en-AU"/>
              </w:rPr>
            </w:pPr>
            <w:r w:rsidRPr="000C5B50">
              <w:rPr>
                <w:rFonts w:cs="Arial"/>
                <w:b/>
                <w:sz w:val="18"/>
                <w:szCs w:val="18"/>
                <w:lang w:val="en-AU"/>
              </w:rPr>
              <w:t>Affidavit(s)</w:t>
            </w:r>
            <w:r>
              <w:rPr>
                <w:rFonts w:cs="Arial"/>
                <w:b/>
                <w:sz w:val="18"/>
                <w:szCs w:val="18"/>
                <w:lang w:val="en-AU"/>
              </w:rPr>
              <w:t xml:space="preserve"> relied upon in support of expedition</w:t>
            </w:r>
            <w:r w:rsidR="002762BE">
              <w:rPr>
                <w:rFonts w:cs="Arial"/>
                <w:b/>
                <w:sz w:val="18"/>
                <w:szCs w:val="18"/>
                <w:lang w:val="en-AU"/>
              </w:rPr>
              <w:t>:</w:t>
            </w:r>
            <w:r>
              <w:rPr>
                <w:rFonts w:cs="Arial"/>
                <w:b/>
                <w:sz w:val="18"/>
                <w:szCs w:val="18"/>
                <w:lang w:val="en-AU"/>
              </w:rPr>
              <w:t xml:space="preserve"> </w:t>
            </w:r>
          </w:p>
          <w:p w14:paraId="5216CCBA" w14:textId="6285E3D4" w:rsidR="00586EF9" w:rsidRPr="009D2F54" w:rsidRDefault="004C7CFB" w:rsidP="003E4FCD">
            <w:pPr>
              <w:pStyle w:val="Body"/>
              <w:numPr>
                <w:ilvl w:val="2"/>
                <w:numId w:val="0"/>
              </w:numPr>
              <w:spacing w:before="60"/>
              <w:rPr>
                <w:rFonts w:cs="Arial"/>
                <w:i/>
                <w:sz w:val="18"/>
                <w:szCs w:val="18"/>
                <w:lang w:val="en-AU"/>
              </w:rPr>
            </w:pPr>
            <w:r>
              <w:rPr>
                <w:rFonts w:cs="Arial"/>
                <w:i/>
                <w:sz w:val="18"/>
                <w:szCs w:val="18"/>
                <w:lang w:val="en-AU"/>
              </w:rPr>
              <w:t xml:space="preserve">The affidavit should </w:t>
            </w:r>
            <w:r w:rsidR="007714A7">
              <w:rPr>
                <w:rFonts w:cs="Arial"/>
                <w:i/>
                <w:sz w:val="18"/>
                <w:szCs w:val="18"/>
                <w:lang w:val="en-AU"/>
              </w:rPr>
              <w:t>address</w:t>
            </w:r>
            <w:r w:rsidR="0029486D">
              <w:rPr>
                <w:rFonts w:cs="Arial"/>
                <w:i/>
                <w:sz w:val="18"/>
                <w:szCs w:val="18"/>
                <w:lang w:val="en-AU"/>
              </w:rPr>
              <w:t xml:space="preserve"> the matters set out in </w:t>
            </w:r>
            <w:r w:rsidR="002D5256">
              <w:rPr>
                <w:rFonts w:cs="Arial"/>
                <w:i/>
                <w:sz w:val="18"/>
                <w:szCs w:val="18"/>
                <w:lang w:val="en-AU"/>
              </w:rPr>
              <w:t xml:space="preserve">para 5.2 of the </w:t>
            </w:r>
            <w:r w:rsidR="007C2053">
              <w:rPr>
                <w:rFonts w:cs="Arial"/>
                <w:i/>
                <w:sz w:val="18"/>
                <w:szCs w:val="18"/>
                <w:lang w:val="en-AU"/>
              </w:rPr>
              <w:t xml:space="preserve">Notice to </w:t>
            </w:r>
            <w:r w:rsidR="007C63CE">
              <w:rPr>
                <w:rFonts w:cs="Arial"/>
                <w:i/>
                <w:sz w:val="18"/>
                <w:szCs w:val="18"/>
                <w:lang w:val="en-AU"/>
              </w:rPr>
              <w:t>the Profession</w:t>
            </w:r>
            <w:r w:rsidR="00970ED4">
              <w:rPr>
                <w:rFonts w:cs="Arial"/>
                <w:i/>
                <w:sz w:val="18"/>
                <w:szCs w:val="18"/>
                <w:lang w:val="en-AU"/>
              </w:rPr>
              <w:t>: Commercial Court Short/Expedited Cases List.</w:t>
            </w:r>
            <w:r w:rsidR="009D2F54" w:rsidRPr="00855F0E">
              <w:rPr>
                <w:rFonts w:cs="Arial"/>
                <w:i/>
                <w:sz w:val="18"/>
                <w:szCs w:val="18"/>
                <w:lang w:val="en-AU"/>
              </w:rPr>
              <w:t xml:space="preserve"> </w:t>
            </w:r>
          </w:p>
        </w:tc>
        <w:tc>
          <w:tcPr>
            <w:tcW w:w="5040" w:type="dxa"/>
          </w:tcPr>
          <w:p w14:paraId="003EF610" w14:textId="33C86376" w:rsidR="00586EF9" w:rsidRPr="000C5B50" w:rsidRDefault="00586EF9" w:rsidP="00586EF9">
            <w:pPr>
              <w:pStyle w:val="Body"/>
              <w:spacing w:before="60" w:after="60"/>
              <w:rPr>
                <w:rFonts w:cs="Arial"/>
                <w:sz w:val="18"/>
                <w:szCs w:val="18"/>
                <w:lang w:val="en-AU"/>
              </w:rPr>
            </w:pPr>
          </w:p>
        </w:tc>
      </w:tr>
    </w:tbl>
    <w:p w14:paraId="5E5BB046" w14:textId="1D385BA3" w:rsidR="00A21FD3" w:rsidRDefault="00A21FD3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 w:type="page"/>
      </w:r>
    </w:p>
    <w:p w14:paraId="162048CB" w14:textId="77777777" w:rsidR="000C4328" w:rsidRPr="00511EC5" w:rsidRDefault="000C4328">
      <w:pPr>
        <w:rPr>
          <w:rFonts w:ascii="Arial" w:hAnsi="Arial" w:cs="Arial"/>
          <w:sz w:val="18"/>
          <w:szCs w:val="18"/>
        </w:rPr>
      </w:pPr>
    </w:p>
    <w:tbl>
      <w:tblPr>
        <w:tblpPr w:leftFromText="180" w:rightFromText="180" w:vertAnchor="text" w:horzAnchor="margin" w:tblpXSpec="center" w:tblpY="203"/>
        <w:tblW w:w="10440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000" w:firstRow="0" w:lastRow="0" w:firstColumn="0" w:lastColumn="0" w:noHBand="0" w:noVBand="0"/>
      </w:tblPr>
      <w:tblGrid>
        <w:gridCol w:w="5400"/>
        <w:gridCol w:w="5040"/>
      </w:tblGrid>
      <w:tr w:rsidR="00586EF9" w:rsidRPr="000C5B50" w14:paraId="12EF57B1" w14:textId="77777777">
        <w:tc>
          <w:tcPr>
            <w:tcW w:w="10440" w:type="dxa"/>
            <w:gridSpan w:val="2"/>
            <w:tcBorders>
              <w:left w:val="nil"/>
              <w:right w:val="nil"/>
            </w:tcBorders>
          </w:tcPr>
          <w:p w14:paraId="044EFF2B" w14:textId="77777777" w:rsidR="00586EF9" w:rsidRDefault="00161DDE">
            <w:pPr>
              <w:pStyle w:val="Body"/>
              <w:spacing w:before="60" w:after="60"/>
              <w:rPr>
                <w:rFonts w:cs="Arial"/>
                <w:b/>
                <w:sz w:val="18"/>
                <w:szCs w:val="18"/>
                <w:u w:val="single"/>
                <w:lang w:val="en-AU"/>
              </w:rPr>
            </w:pPr>
            <w:r>
              <w:rPr>
                <w:rFonts w:cs="Arial"/>
                <w:b/>
                <w:sz w:val="18"/>
                <w:szCs w:val="18"/>
                <w:u w:val="single"/>
                <w:lang w:val="en-AU"/>
              </w:rPr>
              <w:t xml:space="preserve">SECTION </w:t>
            </w:r>
            <w:r w:rsidR="000F1D93">
              <w:rPr>
                <w:rFonts w:cs="Arial"/>
                <w:b/>
                <w:sz w:val="18"/>
                <w:szCs w:val="18"/>
                <w:u w:val="single"/>
                <w:lang w:val="en-AU"/>
              </w:rPr>
              <w:t>C</w:t>
            </w:r>
            <w:r>
              <w:rPr>
                <w:rFonts w:cs="Arial"/>
                <w:b/>
                <w:sz w:val="18"/>
                <w:szCs w:val="18"/>
                <w:u w:val="single"/>
                <w:lang w:val="en-AU"/>
              </w:rPr>
              <w:t xml:space="preserve">: </w:t>
            </w:r>
            <w:r w:rsidR="003A585D">
              <w:rPr>
                <w:rFonts w:cs="Arial"/>
                <w:b/>
                <w:sz w:val="18"/>
                <w:szCs w:val="18"/>
                <w:u w:val="single"/>
                <w:lang w:val="en-AU"/>
              </w:rPr>
              <w:t xml:space="preserve">NOTICE OF </w:t>
            </w:r>
            <w:r w:rsidR="00586EF9">
              <w:rPr>
                <w:rFonts w:cs="Arial"/>
                <w:b/>
                <w:sz w:val="18"/>
                <w:szCs w:val="18"/>
                <w:u w:val="single"/>
                <w:lang w:val="en-AU"/>
              </w:rPr>
              <w:t>OPPOSITION TO ENTRY TO THE LIST AS A SHORT OR EXPEDITED CASE</w:t>
            </w:r>
          </w:p>
          <w:p w14:paraId="442678A6" w14:textId="05AF45D8" w:rsidR="00A21FD3" w:rsidRPr="00EB79D3" w:rsidRDefault="00A21FD3">
            <w:pPr>
              <w:pStyle w:val="Body"/>
              <w:spacing w:before="60" w:after="60"/>
              <w:rPr>
                <w:rFonts w:cs="Arial"/>
                <w:bCs/>
                <w:sz w:val="18"/>
                <w:szCs w:val="18"/>
                <w:lang w:val="en-AU"/>
              </w:rPr>
            </w:pPr>
            <w:r>
              <w:rPr>
                <w:rFonts w:cs="Arial"/>
                <w:bCs/>
                <w:sz w:val="18"/>
                <w:szCs w:val="18"/>
                <w:lang w:val="en-AU"/>
              </w:rPr>
              <w:t xml:space="preserve">Please also complete the information under General Matters on page 1. </w:t>
            </w:r>
          </w:p>
        </w:tc>
      </w:tr>
      <w:tr w:rsidR="00586EF9" w:rsidRPr="00E01390" w14:paraId="61BDAEC6" w14:textId="77777777">
        <w:tc>
          <w:tcPr>
            <w:tcW w:w="5400" w:type="dxa"/>
          </w:tcPr>
          <w:p w14:paraId="68777FFF" w14:textId="77777777" w:rsidR="00586EF9" w:rsidRDefault="00586EF9">
            <w:pPr>
              <w:pStyle w:val="Body"/>
              <w:spacing w:before="60" w:after="60"/>
              <w:rPr>
                <w:rFonts w:cs="Arial"/>
                <w:b/>
                <w:sz w:val="18"/>
                <w:szCs w:val="18"/>
                <w:lang w:val="en-AU"/>
              </w:rPr>
            </w:pPr>
            <w:r>
              <w:rPr>
                <w:rFonts w:cs="Arial"/>
                <w:b/>
                <w:sz w:val="18"/>
                <w:szCs w:val="18"/>
                <w:lang w:val="en-AU"/>
              </w:rPr>
              <w:t xml:space="preserve">Basis for opposition: </w:t>
            </w:r>
          </w:p>
          <w:p w14:paraId="4B765917" w14:textId="66284E88" w:rsidR="00586EF9" w:rsidRPr="00D01A20" w:rsidRDefault="00586EF9">
            <w:pPr>
              <w:pStyle w:val="Body"/>
              <w:spacing w:before="60" w:after="60"/>
              <w:rPr>
                <w:rFonts w:cs="Arial"/>
                <w:bCs/>
                <w:sz w:val="18"/>
                <w:szCs w:val="18"/>
                <w:lang w:val="en-AU"/>
              </w:rPr>
            </w:pPr>
            <w:r>
              <w:rPr>
                <w:rFonts w:cs="Arial"/>
                <w:bCs/>
                <w:i/>
                <w:iCs/>
                <w:sz w:val="18"/>
                <w:szCs w:val="18"/>
                <w:lang w:val="en-AU"/>
              </w:rPr>
              <w:t>Briefly outline the reasons the matter is not appropriate for management as either a Short or Expedited Case</w:t>
            </w:r>
            <w:r w:rsidR="0064672A">
              <w:rPr>
                <w:rFonts w:cs="Arial"/>
                <w:bCs/>
                <w:i/>
                <w:iCs/>
                <w:sz w:val="18"/>
                <w:szCs w:val="18"/>
                <w:lang w:val="en-AU"/>
              </w:rPr>
              <w:t>.</w:t>
            </w:r>
          </w:p>
        </w:tc>
        <w:tc>
          <w:tcPr>
            <w:tcW w:w="5040" w:type="dxa"/>
          </w:tcPr>
          <w:p w14:paraId="4C7979D1" w14:textId="77777777" w:rsidR="00586EF9" w:rsidRDefault="00586EF9">
            <w:pPr>
              <w:pStyle w:val="Body"/>
              <w:spacing w:before="60" w:after="60"/>
              <w:rPr>
                <w:rFonts w:cs="Arial"/>
                <w:b/>
                <w:sz w:val="18"/>
                <w:szCs w:val="18"/>
                <w:lang w:val="en-AU"/>
              </w:rPr>
            </w:pPr>
          </w:p>
          <w:p w14:paraId="459E71F9" w14:textId="77777777" w:rsidR="00F26F7C" w:rsidRDefault="00F26F7C">
            <w:pPr>
              <w:pStyle w:val="Body"/>
              <w:spacing w:before="60" w:after="60"/>
              <w:rPr>
                <w:rFonts w:cs="Arial"/>
                <w:b/>
                <w:sz w:val="18"/>
                <w:szCs w:val="18"/>
                <w:lang w:val="en-AU"/>
              </w:rPr>
            </w:pPr>
          </w:p>
          <w:p w14:paraId="0F6D1E3F" w14:textId="77777777" w:rsidR="00F26F7C" w:rsidRDefault="00F26F7C">
            <w:pPr>
              <w:pStyle w:val="Body"/>
              <w:spacing w:before="60" w:after="60"/>
              <w:rPr>
                <w:rFonts w:cs="Arial"/>
                <w:b/>
                <w:sz w:val="18"/>
                <w:szCs w:val="18"/>
                <w:lang w:val="en-AU"/>
              </w:rPr>
            </w:pPr>
          </w:p>
          <w:p w14:paraId="55B4B968" w14:textId="77777777" w:rsidR="00F26F7C" w:rsidRDefault="00F26F7C">
            <w:pPr>
              <w:pStyle w:val="Body"/>
              <w:spacing w:before="60" w:after="60"/>
              <w:rPr>
                <w:rFonts w:cs="Arial"/>
                <w:b/>
                <w:sz w:val="18"/>
                <w:szCs w:val="18"/>
                <w:lang w:val="en-AU"/>
              </w:rPr>
            </w:pPr>
          </w:p>
          <w:p w14:paraId="4959C17D" w14:textId="77777777" w:rsidR="00F26F7C" w:rsidRDefault="00F26F7C">
            <w:pPr>
              <w:pStyle w:val="Body"/>
              <w:spacing w:before="60" w:after="60"/>
              <w:rPr>
                <w:rFonts w:cs="Arial"/>
                <w:b/>
                <w:sz w:val="18"/>
                <w:szCs w:val="18"/>
                <w:lang w:val="en-AU"/>
              </w:rPr>
            </w:pPr>
          </w:p>
          <w:p w14:paraId="6925F39D" w14:textId="77777777" w:rsidR="00A21FD3" w:rsidRDefault="00A21FD3">
            <w:pPr>
              <w:pStyle w:val="Body"/>
              <w:spacing w:before="60" w:after="60"/>
              <w:rPr>
                <w:rFonts w:cs="Arial"/>
                <w:b/>
                <w:sz w:val="18"/>
                <w:szCs w:val="18"/>
                <w:lang w:val="en-AU"/>
              </w:rPr>
            </w:pPr>
          </w:p>
          <w:p w14:paraId="1F0AB9FC" w14:textId="77777777" w:rsidR="00A21FD3" w:rsidRDefault="00A21FD3">
            <w:pPr>
              <w:pStyle w:val="Body"/>
              <w:spacing w:before="60" w:after="60"/>
              <w:rPr>
                <w:rFonts w:cs="Arial"/>
                <w:b/>
                <w:sz w:val="18"/>
                <w:szCs w:val="18"/>
                <w:lang w:val="en-AU"/>
              </w:rPr>
            </w:pPr>
          </w:p>
          <w:p w14:paraId="1C2FDFAD" w14:textId="77777777" w:rsidR="00A21FD3" w:rsidRDefault="00A21FD3">
            <w:pPr>
              <w:pStyle w:val="Body"/>
              <w:spacing w:before="60" w:after="60"/>
              <w:rPr>
                <w:rFonts w:cs="Arial"/>
                <w:b/>
                <w:sz w:val="18"/>
                <w:szCs w:val="18"/>
                <w:lang w:val="en-AU"/>
              </w:rPr>
            </w:pPr>
          </w:p>
          <w:p w14:paraId="4B602B2E" w14:textId="77777777" w:rsidR="00A21FD3" w:rsidRDefault="00A21FD3">
            <w:pPr>
              <w:pStyle w:val="Body"/>
              <w:spacing w:before="60" w:after="60"/>
              <w:rPr>
                <w:rFonts w:cs="Arial"/>
                <w:b/>
                <w:sz w:val="18"/>
                <w:szCs w:val="18"/>
                <w:lang w:val="en-AU"/>
              </w:rPr>
            </w:pPr>
          </w:p>
          <w:p w14:paraId="40BA03AE" w14:textId="77777777" w:rsidR="00F26F7C" w:rsidRDefault="00F26F7C">
            <w:pPr>
              <w:pStyle w:val="Body"/>
              <w:spacing w:before="60" w:after="60"/>
              <w:rPr>
                <w:rFonts w:cs="Arial"/>
                <w:b/>
                <w:sz w:val="18"/>
                <w:szCs w:val="18"/>
                <w:lang w:val="en-AU"/>
              </w:rPr>
            </w:pPr>
          </w:p>
          <w:p w14:paraId="1644A013" w14:textId="77777777" w:rsidR="00F26F7C" w:rsidRPr="00E01390" w:rsidRDefault="00F26F7C">
            <w:pPr>
              <w:pStyle w:val="Body"/>
              <w:spacing w:before="60" w:after="60"/>
              <w:rPr>
                <w:rFonts w:cs="Arial"/>
                <w:b/>
                <w:sz w:val="18"/>
                <w:szCs w:val="18"/>
                <w:lang w:val="en-AU"/>
              </w:rPr>
            </w:pPr>
          </w:p>
        </w:tc>
      </w:tr>
      <w:tr w:rsidR="00586EF9" w:rsidRPr="00E01390" w14:paraId="6543FCB2" w14:textId="77777777">
        <w:tc>
          <w:tcPr>
            <w:tcW w:w="5400" w:type="dxa"/>
          </w:tcPr>
          <w:p w14:paraId="44E6D2C6" w14:textId="77777777" w:rsidR="00586EF9" w:rsidRPr="00A57CAF" w:rsidRDefault="00586EF9">
            <w:pPr>
              <w:pStyle w:val="Body"/>
              <w:spacing w:before="60" w:after="60"/>
              <w:rPr>
                <w:rFonts w:cs="Arial"/>
                <w:b/>
                <w:sz w:val="18"/>
                <w:szCs w:val="18"/>
                <w:lang w:val="en-AU"/>
              </w:rPr>
            </w:pPr>
            <w:r>
              <w:rPr>
                <w:rFonts w:cs="Arial"/>
                <w:b/>
                <w:sz w:val="18"/>
                <w:szCs w:val="18"/>
                <w:lang w:val="en-AU"/>
              </w:rPr>
              <w:t xml:space="preserve">Attachments: </w:t>
            </w:r>
          </w:p>
        </w:tc>
        <w:tc>
          <w:tcPr>
            <w:tcW w:w="5040" w:type="dxa"/>
          </w:tcPr>
          <w:p w14:paraId="6630BE88" w14:textId="77777777" w:rsidR="00586EF9" w:rsidRPr="00580407" w:rsidRDefault="00EB79D3">
            <w:pPr>
              <w:pStyle w:val="Body"/>
              <w:spacing w:before="60" w:after="60"/>
              <w:rPr>
                <w:rFonts w:cs="Arial"/>
                <w:b/>
                <w:bCs/>
                <w:sz w:val="18"/>
                <w:szCs w:val="18"/>
                <w:lang w:val="en-AU"/>
              </w:rPr>
            </w:pPr>
            <w:sdt>
              <w:sdtPr>
                <w:rPr>
                  <w:rFonts w:cs="Arial"/>
                  <w:b/>
                  <w:bCs/>
                  <w:sz w:val="18"/>
                  <w:szCs w:val="18"/>
                  <w:lang w:val="en-AU"/>
                </w:rPr>
                <w:id w:val="1145709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6EF9">
                  <w:rPr>
                    <w:rFonts w:ascii="MS Gothic" w:eastAsia="MS Gothic" w:hAnsi="MS Gothic" w:cs="Arial"/>
                    <w:b/>
                    <w:bCs/>
                    <w:sz w:val="18"/>
                    <w:szCs w:val="18"/>
                    <w:lang w:val="en-AU"/>
                  </w:rPr>
                  <w:t>☐</w:t>
                </w:r>
              </w:sdtContent>
            </w:sdt>
            <w:r w:rsidR="00586EF9" w:rsidRPr="00580407">
              <w:rPr>
                <w:rFonts w:cs="Arial"/>
                <w:b/>
                <w:bCs/>
                <w:sz w:val="18"/>
                <w:szCs w:val="18"/>
                <w:lang w:val="en-AU"/>
              </w:rPr>
              <w:t xml:space="preserve">  </w:t>
            </w:r>
            <w:r w:rsidR="00586EF9">
              <w:rPr>
                <w:rFonts w:cs="Arial"/>
                <w:sz w:val="18"/>
                <w:szCs w:val="18"/>
                <w:lang w:val="en-AU"/>
              </w:rPr>
              <w:t>Alternative proposed orders</w:t>
            </w:r>
            <w:r w:rsidR="00586EF9">
              <w:rPr>
                <w:rFonts w:cs="Arial"/>
                <w:b/>
                <w:bCs/>
                <w:sz w:val="18"/>
                <w:szCs w:val="18"/>
                <w:lang w:val="en-AU"/>
              </w:rPr>
              <w:t xml:space="preserve"> </w:t>
            </w:r>
          </w:p>
          <w:p w14:paraId="770A67FB" w14:textId="77777777" w:rsidR="00586EF9" w:rsidRPr="00E01390" w:rsidRDefault="00586EF9">
            <w:pPr>
              <w:pStyle w:val="Body"/>
              <w:spacing w:before="60" w:after="60"/>
              <w:rPr>
                <w:rFonts w:cs="Arial"/>
                <w:b/>
                <w:sz w:val="18"/>
                <w:szCs w:val="18"/>
                <w:lang w:val="en-AU"/>
              </w:rPr>
            </w:pPr>
          </w:p>
        </w:tc>
      </w:tr>
    </w:tbl>
    <w:p w14:paraId="0CA22B70" w14:textId="77777777" w:rsidR="00133AC7" w:rsidRDefault="00133AC7"/>
    <w:p w14:paraId="68E2AEAA" w14:textId="764D3823" w:rsidR="00006A2F" w:rsidRDefault="00EB79D3">
      <w:sdt>
        <w:sdtPr>
          <w:id w:val="-12247512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/>
      </w:sdt>
    </w:p>
    <w:bookmarkEnd w:id="0"/>
    <w:p w14:paraId="7AF84FF6" w14:textId="16C814EC" w:rsidR="00E32823" w:rsidRDefault="00E32823" w:rsidP="00024131">
      <w:pPr>
        <w:rPr>
          <w:rFonts w:ascii="Arial" w:hAnsi="Arial" w:cs="Arial"/>
          <w:sz w:val="18"/>
          <w:szCs w:val="18"/>
        </w:rPr>
      </w:pPr>
    </w:p>
    <w:p w14:paraId="3D24B1A3" w14:textId="77777777" w:rsidR="00E61E39" w:rsidRPr="00E61E39" w:rsidRDefault="00E61E39" w:rsidP="00E61E39">
      <w:pPr>
        <w:rPr>
          <w:rFonts w:ascii="Arial" w:hAnsi="Arial" w:cs="Arial"/>
          <w:sz w:val="18"/>
          <w:szCs w:val="18"/>
        </w:rPr>
      </w:pPr>
    </w:p>
    <w:p w14:paraId="2688DB4E" w14:textId="77777777" w:rsidR="00E61E39" w:rsidRDefault="00E61E39" w:rsidP="00E61E39">
      <w:pPr>
        <w:rPr>
          <w:rFonts w:ascii="Arial" w:hAnsi="Arial" w:cs="Arial"/>
          <w:sz w:val="18"/>
          <w:szCs w:val="18"/>
        </w:rPr>
      </w:pPr>
    </w:p>
    <w:p w14:paraId="4435AC35" w14:textId="5A1C3569" w:rsidR="00E61E39" w:rsidRPr="00E61E39" w:rsidRDefault="00E61E39" w:rsidP="00E61E39">
      <w:pPr>
        <w:tabs>
          <w:tab w:val="left" w:pos="408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sectPr w:rsidR="00E61E39" w:rsidRPr="00E61E39" w:rsidSect="00EB79D3">
      <w:headerReference w:type="default" r:id="rId11"/>
      <w:footerReference w:type="default" r:id="rId12"/>
      <w:pgSz w:w="11906" w:h="16838"/>
      <w:pgMar w:top="1440" w:right="1134" w:bottom="450" w:left="1134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FCD4FB" w14:textId="77777777" w:rsidR="00EF760B" w:rsidRDefault="00EF760B">
      <w:r>
        <w:separator/>
      </w:r>
    </w:p>
  </w:endnote>
  <w:endnote w:type="continuationSeparator" w:id="0">
    <w:p w14:paraId="6507E75E" w14:textId="77777777" w:rsidR="00EF760B" w:rsidRDefault="00EF760B">
      <w:r>
        <w:continuationSeparator/>
      </w:r>
    </w:p>
  </w:endnote>
  <w:endnote w:type="continuationNotice" w:id="1">
    <w:p w14:paraId="779C11E7" w14:textId="77777777" w:rsidR="00EF760B" w:rsidRDefault="00EF760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50885160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18"/>
        <w:szCs w:val="18"/>
      </w:rPr>
    </w:sdtEndPr>
    <w:sdtContent>
      <w:p w14:paraId="22A28165" w14:textId="5AF94244" w:rsidR="00A21FD3" w:rsidRPr="00EB79D3" w:rsidRDefault="00A21FD3">
        <w:pPr>
          <w:pStyle w:val="Footer"/>
          <w:jc w:val="right"/>
          <w:rPr>
            <w:rFonts w:ascii="Arial" w:hAnsi="Arial" w:cs="Arial"/>
            <w:sz w:val="18"/>
            <w:szCs w:val="18"/>
          </w:rPr>
        </w:pPr>
        <w:r w:rsidRPr="00EB79D3">
          <w:rPr>
            <w:rFonts w:ascii="Arial" w:hAnsi="Arial" w:cs="Arial"/>
            <w:sz w:val="18"/>
            <w:szCs w:val="18"/>
          </w:rPr>
          <w:fldChar w:fldCharType="begin"/>
        </w:r>
        <w:r w:rsidRPr="00EB79D3">
          <w:rPr>
            <w:rFonts w:ascii="Arial" w:hAnsi="Arial" w:cs="Arial"/>
            <w:sz w:val="18"/>
            <w:szCs w:val="18"/>
          </w:rPr>
          <w:instrText xml:space="preserve"> PAGE   \* MERGEFORMAT </w:instrText>
        </w:r>
        <w:r w:rsidRPr="00EB79D3">
          <w:rPr>
            <w:rFonts w:ascii="Arial" w:hAnsi="Arial" w:cs="Arial"/>
            <w:sz w:val="18"/>
            <w:szCs w:val="18"/>
          </w:rPr>
          <w:fldChar w:fldCharType="separate"/>
        </w:r>
        <w:r w:rsidRPr="00EB79D3">
          <w:rPr>
            <w:rFonts w:ascii="Arial" w:hAnsi="Arial" w:cs="Arial"/>
            <w:noProof/>
            <w:sz w:val="18"/>
            <w:szCs w:val="18"/>
          </w:rPr>
          <w:t>2</w:t>
        </w:r>
        <w:r w:rsidRPr="00EB79D3">
          <w:rPr>
            <w:rFonts w:ascii="Arial" w:hAnsi="Arial" w:cs="Arial"/>
            <w:noProof/>
            <w:sz w:val="18"/>
            <w:szCs w:val="18"/>
          </w:rPr>
          <w:fldChar w:fldCharType="end"/>
        </w:r>
      </w:p>
    </w:sdtContent>
  </w:sdt>
  <w:p w14:paraId="54501118" w14:textId="77777777" w:rsidR="00A21FD3" w:rsidRDefault="00A21F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D44273" w14:textId="77777777" w:rsidR="00EF760B" w:rsidRDefault="00EF760B">
      <w:r>
        <w:separator/>
      </w:r>
    </w:p>
  </w:footnote>
  <w:footnote w:type="continuationSeparator" w:id="0">
    <w:p w14:paraId="347227FC" w14:textId="77777777" w:rsidR="00EF760B" w:rsidRDefault="00EF760B">
      <w:r>
        <w:continuationSeparator/>
      </w:r>
    </w:p>
  </w:footnote>
  <w:footnote w:type="continuationNotice" w:id="1">
    <w:p w14:paraId="0AF96981" w14:textId="77777777" w:rsidR="00EF760B" w:rsidRDefault="00EF760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F73F68" w14:textId="77777777" w:rsidR="00954831" w:rsidRPr="00954831" w:rsidRDefault="00954831" w:rsidP="00F73226">
    <w:pPr>
      <w:pStyle w:val="FactsheetTitle"/>
      <w:rPr>
        <w:sz w:val="24"/>
      </w:rPr>
    </w:pPr>
  </w:p>
  <w:p w14:paraId="76D88D57" w14:textId="77777777" w:rsidR="00F55757" w:rsidRDefault="00F73226" w:rsidP="00171280">
    <w:pPr>
      <w:pStyle w:val="FactsheetTitle"/>
      <w:spacing w:after="80"/>
      <w:rPr>
        <w:sz w:val="48"/>
        <w:szCs w:val="48"/>
      </w:rPr>
    </w:pPr>
    <w:r>
      <w:rPr>
        <w:sz w:val="48"/>
        <w:szCs w:val="48"/>
      </w:rPr>
      <w:t>Short/Expedited Cases List</w:t>
    </w:r>
  </w:p>
  <w:p w14:paraId="5318DC94" w14:textId="7E1BC57C" w:rsidR="00F71F93" w:rsidRPr="00954831" w:rsidRDefault="0060197A" w:rsidP="00F73226">
    <w:pPr>
      <w:pStyle w:val="FactsheetTitle"/>
      <w:rPr>
        <w:sz w:val="32"/>
        <w:szCs w:val="32"/>
      </w:rPr>
    </w:pPr>
    <w:r w:rsidRPr="00954831">
      <w:rPr>
        <w:sz w:val="32"/>
        <w:szCs w:val="32"/>
      </w:rPr>
      <w:drawing>
        <wp:anchor distT="0" distB="0" distL="114300" distR="114300" simplePos="0" relativeHeight="251658240" behindDoc="1" locked="1" layoutInCell="1" allowOverlap="0" wp14:anchorId="313AFFB2" wp14:editId="3C3D0C3E">
          <wp:simplePos x="0" y="0"/>
          <wp:positionH relativeFrom="page">
            <wp:posOffset>446405</wp:posOffset>
          </wp:positionH>
          <wp:positionV relativeFrom="page">
            <wp:posOffset>268605</wp:posOffset>
          </wp:positionV>
          <wp:extent cx="6645275" cy="1209040"/>
          <wp:effectExtent l="0" t="0" r="3175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5275" cy="12090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54831">
      <w:rPr>
        <w:sz w:val="32"/>
        <w:szCs w:val="32"/>
      </w:rPr>
      <w:t xml:space="preserve">Application </w:t>
    </w:r>
    <w:r w:rsidR="00FC088E" w:rsidRPr="00954831">
      <w:rPr>
        <w:sz w:val="32"/>
        <w:szCs w:val="32"/>
      </w:rPr>
      <w:t>for entry or to oppose entry to List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B6368C"/>
    <w:multiLevelType w:val="hybridMultilevel"/>
    <w:tmpl w:val="9A74EF32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7EF8344B"/>
    <w:multiLevelType w:val="multilevel"/>
    <w:tmpl w:val="92A6534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 w16cid:durableId="910962106">
    <w:abstractNumId w:val="0"/>
  </w:num>
  <w:num w:numId="2" w16cid:durableId="8326449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66F5"/>
    <w:rsid w:val="000022A7"/>
    <w:rsid w:val="00002AC7"/>
    <w:rsid w:val="00004B20"/>
    <w:rsid w:val="00006A2F"/>
    <w:rsid w:val="0000717D"/>
    <w:rsid w:val="000071F8"/>
    <w:rsid w:val="0001066A"/>
    <w:rsid w:val="00012013"/>
    <w:rsid w:val="00013B85"/>
    <w:rsid w:val="00014370"/>
    <w:rsid w:val="00024131"/>
    <w:rsid w:val="000318E0"/>
    <w:rsid w:val="00033CA6"/>
    <w:rsid w:val="0003452E"/>
    <w:rsid w:val="000509D5"/>
    <w:rsid w:val="000519BC"/>
    <w:rsid w:val="0005334E"/>
    <w:rsid w:val="00067558"/>
    <w:rsid w:val="000676BF"/>
    <w:rsid w:val="0008109D"/>
    <w:rsid w:val="00087CD3"/>
    <w:rsid w:val="00095565"/>
    <w:rsid w:val="00095AC9"/>
    <w:rsid w:val="000A0133"/>
    <w:rsid w:val="000A2D63"/>
    <w:rsid w:val="000A2E51"/>
    <w:rsid w:val="000A316E"/>
    <w:rsid w:val="000A6A4E"/>
    <w:rsid w:val="000B39BE"/>
    <w:rsid w:val="000B5B4D"/>
    <w:rsid w:val="000C3873"/>
    <w:rsid w:val="000C4328"/>
    <w:rsid w:val="000C61FC"/>
    <w:rsid w:val="000C6970"/>
    <w:rsid w:val="000D0C8C"/>
    <w:rsid w:val="000D754E"/>
    <w:rsid w:val="000E6227"/>
    <w:rsid w:val="000F0E40"/>
    <w:rsid w:val="000F1D93"/>
    <w:rsid w:val="000F39FD"/>
    <w:rsid w:val="000F4FA4"/>
    <w:rsid w:val="000F5D1E"/>
    <w:rsid w:val="000F680B"/>
    <w:rsid w:val="001028C8"/>
    <w:rsid w:val="001048F3"/>
    <w:rsid w:val="00117082"/>
    <w:rsid w:val="001219B6"/>
    <w:rsid w:val="00126A19"/>
    <w:rsid w:val="00126D6E"/>
    <w:rsid w:val="001312F8"/>
    <w:rsid w:val="00132CEF"/>
    <w:rsid w:val="00133AC7"/>
    <w:rsid w:val="00133EAD"/>
    <w:rsid w:val="00135B51"/>
    <w:rsid w:val="0014027A"/>
    <w:rsid w:val="001444A6"/>
    <w:rsid w:val="00146C90"/>
    <w:rsid w:val="00151356"/>
    <w:rsid w:val="00152F64"/>
    <w:rsid w:val="00156C46"/>
    <w:rsid w:val="0016090C"/>
    <w:rsid w:val="001617E6"/>
    <w:rsid w:val="00161DDE"/>
    <w:rsid w:val="00163E7F"/>
    <w:rsid w:val="00166A11"/>
    <w:rsid w:val="00171280"/>
    <w:rsid w:val="00181C94"/>
    <w:rsid w:val="00186C96"/>
    <w:rsid w:val="001872A9"/>
    <w:rsid w:val="00191084"/>
    <w:rsid w:val="001959DF"/>
    <w:rsid w:val="001A3361"/>
    <w:rsid w:val="001A7A09"/>
    <w:rsid w:val="001A7FB8"/>
    <w:rsid w:val="001C0C59"/>
    <w:rsid w:val="001D0C7C"/>
    <w:rsid w:val="001D0E27"/>
    <w:rsid w:val="001D1DAB"/>
    <w:rsid w:val="001E3307"/>
    <w:rsid w:val="001E3979"/>
    <w:rsid w:val="001F15F5"/>
    <w:rsid w:val="001F1D4F"/>
    <w:rsid w:val="001F4F04"/>
    <w:rsid w:val="001F5591"/>
    <w:rsid w:val="001F68E2"/>
    <w:rsid w:val="0020206F"/>
    <w:rsid w:val="00203848"/>
    <w:rsid w:val="0021187D"/>
    <w:rsid w:val="002124E1"/>
    <w:rsid w:val="00213215"/>
    <w:rsid w:val="00213D02"/>
    <w:rsid w:val="0021417B"/>
    <w:rsid w:val="00214918"/>
    <w:rsid w:val="0021520A"/>
    <w:rsid w:val="00216B72"/>
    <w:rsid w:val="00221933"/>
    <w:rsid w:val="0022636A"/>
    <w:rsid w:val="002344ED"/>
    <w:rsid w:val="00237093"/>
    <w:rsid w:val="002418F4"/>
    <w:rsid w:val="0024790A"/>
    <w:rsid w:val="00251226"/>
    <w:rsid w:val="0026265B"/>
    <w:rsid w:val="0026749B"/>
    <w:rsid w:val="002738B1"/>
    <w:rsid w:val="00273F55"/>
    <w:rsid w:val="00274416"/>
    <w:rsid w:val="002753FC"/>
    <w:rsid w:val="002762BE"/>
    <w:rsid w:val="002858E5"/>
    <w:rsid w:val="00285EF8"/>
    <w:rsid w:val="0029486D"/>
    <w:rsid w:val="002A19AA"/>
    <w:rsid w:val="002B193F"/>
    <w:rsid w:val="002B272B"/>
    <w:rsid w:val="002B2A0A"/>
    <w:rsid w:val="002B3D9C"/>
    <w:rsid w:val="002B6B4B"/>
    <w:rsid w:val="002C51A4"/>
    <w:rsid w:val="002C6951"/>
    <w:rsid w:val="002D5256"/>
    <w:rsid w:val="002D57F7"/>
    <w:rsid w:val="002E2738"/>
    <w:rsid w:val="002F2972"/>
    <w:rsid w:val="002F3EFF"/>
    <w:rsid w:val="003066C9"/>
    <w:rsid w:val="0030675C"/>
    <w:rsid w:val="00323674"/>
    <w:rsid w:val="0032688B"/>
    <w:rsid w:val="00331F91"/>
    <w:rsid w:val="0033444B"/>
    <w:rsid w:val="00337F4A"/>
    <w:rsid w:val="003421EE"/>
    <w:rsid w:val="00347675"/>
    <w:rsid w:val="00354878"/>
    <w:rsid w:val="003641EF"/>
    <w:rsid w:val="00365E88"/>
    <w:rsid w:val="00367CFF"/>
    <w:rsid w:val="003703C8"/>
    <w:rsid w:val="00376906"/>
    <w:rsid w:val="003828EE"/>
    <w:rsid w:val="00384884"/>
    <w:rsid w:val="00386909"/>
    <w:rsid w:val="00386F65"/>
    <w:rsid w:val="00395804"/>
    <w:rsid w:val="003A1C5F"/>
    <w:rsid w:val="003A367C"/>
    <w:rsid w:val="003A3D38"/>
    <w:rsid w:val="003A585D"/>
    <w:rsid w:val="003A5936"/>
    <w:rsid w:val="003A6360"/>
    <w:rsid w:val="003D055D"/>
    <w:rsid w:val="003D6149"/>
    <w:rsid w:val="003E2A89"/>
    <w:rsid w:val="003E4FCD"/>
    <w:rsid w:val="003E579E"/>
    <w:rsid w:val="003F37C1"/>
    <w:rsid w:val="003F4360"/>
    <w:rsid w:val="003F46DC"/>
    <w:rsid w:val="003F57C0"/>
    <w:rsid w:val="00403906"/>
    <w:rsid w:val="00410E4E"/>
    <w:rsid w:val="00417869"/>
    <w:rsid w:val="004225B4"/>
    <w:rsid w:val="00422E6C"/>
    <w:rsid w:val="00423233"/>
    <w:rsid w:val="00431D3A"/>
    <w:rsid w:val="0043448D"/>
    <w:rsid w:val="00434A91"/>
    <w:rsid w:val="0043632C"/>
    <w:rsid w:val="00437510"/>
    <w:rsid w:val="00437606"/>
    <w:rsid w:val="0044171E"/>
    <w:rsid w:val="00442FEF"/>
    <w:rsid w:val="00443269"/>
    <w:rsid w:val="0044765C"/>
    <w:rsid w:val="004502F6"/>
    <w:rsid w:val="00450A46"/>
    <w:rsid w:val="00450E17"/>
    <w:rsid w:val="00452196"/>
    <w:rsid w:val="0046076D"/>
    <w:rsid w:val="00460892"/>
    <w:rsid w:val="00460C5E"/>
    <w:rsid w:val="00471509"/>
    <w:rsid w:val="00474E7E"/>
    <w:rsid w:val="004756E5"/>
    <w:rsid w:val="004806F0"/>
    <w:rsid w:val="004814A3"/>
    <w:rsid w:val="00484C96"/>
    <w:rsid w:val="00485D9C"/>
    <w:rsid w:val="0048659E"/>
    <w:rsid w:val="00494417"/>
    <w:rsid w:val="00495172"/>
    <w:rsid w:val="00495E6A"/>
    <w:rsid w:val="004A166E"/>
    <w:rsid w:val="004A771A"/>
    <w:rsid w:val="004B5DA5"/>
    <w:rsid w:val="004C3A00"/>
    <w:rsid w:val="004C7848"/>
    <w:rsid w:val="004C7CFB"/>
    <w:rsid w:val="004D0CDD"/>
    <w:rsid w:val="004D3228"/>
    <w:rsid w:val="004D3F06"/>
    <w:rsid w:val="004D7DDE"/>
    <w:rsid w:val="004E19F6"/>
    <w:rsid w:val="004E573F"/>
    <w:rsid w:val="004F02CC"/>
    <w:rsid w:val="004F1B30"/>
    <w:rsid w:val="004F4A26"/>
    <w:rsid w:val="00511785"/>
    <w:rsid w:val="00511EC5"/>
    <w:rsid w:val="00512A15"/>
    <w:rsid w:val="00512A66"/>
    <w:rsid w:val="005135BA"/>
    <w:rsid w:val="0053381D"/>
    <w:rsid w:val="0053411E"/>
    <w:rsid w:val="00536BD7"/>
    <w:rsid w:val="005373DC"/>
    <w:rsid w:val="00537521"/>
    <w:rsid w:val="00541311"/>
    <w:rsid w:val="00541CF6"/>
    <w:rsid w:val="005430E9"/>
    <w:rsid w:val="005450D3"/>
    <w:rsid w:val="005474F0"/>
    <w:rsid w:val="00550674"/>
    <w:rsid w:val="00552EDB"/>
    <w:rsid w:val="0056115F"/>
    <w:rsid w:val="005624C1"/>
    <w:rsid w:val="005656B6"/>
    <w:rsid w:val="00567D4B"/>
    <w:rsid w:val="00572118"/>
    <w:rsid w:val="00580071"/>
    <w:rsid w:val="00580407"/>
    <w:rsid w:val="00582455"/>
    <w:rsid w:val="00585093"/>
    <w:rsid w:val="00586EF9"/>
    <w:rsid w:val="0059763C"/>
    <w:rsid w:val="005A3A65"/>
    <w:rsid w:val="005B00AC"/>
    <w:rsid w:val="005B461D"/>
    <w:rsid w:val="005C1A49"/>
    <w:rsid w:val="005C2BD5"/>
    <w:rsid w:val="005D01FC"/>
    <w:rsid w:val="005D27A2"/>
    <w:rsid w:val="005D5DE3"/>
    <w:rsid w:val="005E0738"/>
    <w:rsid w:val="005E41C5"/>
    <w:rsid w:val="005E48CC"/>
    <w:rsid w:val="005E5312"/>
    <w:rsid w:val="005E5F45"/>
    <w:rsid w:val="005E7461"/>
    <w:rsid w:val="005F155D"/>
    <w:rsid w:val="005F4CB3"/>
    <w:rsid w:val="005F7020"/>
    <w:rsid w:val="006008D1"/>
    <w:rsid w:val="0060197A"/>
    <w:rsid w:val="00601D31"/>
    <w:rsid w:val="00601FA0"/>
    <w:rsid w:val="00610053"/>
    <w:rsid w:val="00613A6E"/>
    <w:rsid w:val="00616CF5"/>
    <w:rsid w:val="00627B7C"/>
    <w:rsid w:val="00630738"/>
    <w:rsid w:val="0063262C"/>
    <w:rsid w:val="00637A63"/>
    <w:rsid w:val="00640542"/>
    <w:rsid w:val="00645511"/>
    <w:rsid w:val="0064573A"/>
    <w:rsid w:val="0064672A"/>
    <w:rsid w:val="00653CD0"/>
    <w:rsid w:val="00656992"/>
    <w:rsid w:val="00657CA3"/>
    <w:rsid w:val="00661587"/>
    <w:rsid w:val="0066577D"/>
    <w:rsid w:val="0067010F"/>
    <w:rsid w:val="00671448"/>
    <w:rsid w:val="00672AEC"/>
    <w:rsid w:val="00674173"/>
    <w:rsid w:val="00676B70"/>
    <w:rsid w:val="006847D9"/>
    <w:rsid w:val="006858A8"/>
    <w:rsid w:val="0068774B"/>
    <w:rsid w:val="00691D42"/>
    <w:rsid w:val="00697C5A"/>
    <w:rsid w:val="006A05CE"/>
    <w:rsid w:val="006A139F"/>
    <w:rsid w:val="006A7DAD"/>
    <w:rsid w:val="006B0C7A"/>
    <w:rsid w:val="006B1A87"/>
    <w:rsid w:val="006B7497"/>
    <w:rsid w:val="006C08AB"/>
    <w:rsid w:val="006C710F"/>
    <w:rsid w:val="006D06A8"/>
    <w:rsid w:val="006E1CB2"/>
    <w:rsid w:val="006E61F5"/>
    <w:rsid w:val="006E74FA"/>
    <w:rsid w:val="006F0D50"/>
    <w:rsid w:val="006F2C1E"/>
    <w:rsid w:val="00706C82"/>
    <w:rsid w:val="007143B9"/>
    <w:rsid w:val="00715B2E"/>
    <w:rsid w:val="00716038"/>
    <w:rsid w:val="00720562"/>
    <w:rsid w:val="007339BE"/>
    <w:rsid w:val="00736A71"/>
    <w:rsid w:val="00741145"/>
    <w:rsid w:val="00742493"/>
    <w:rsid w:val="007425B5"/>
    <w:rsid w:val="00742A14"/>
    <w:rsid w:val="00743A79"/>
    <w:rsid w:val="0074585D"/>
    <w:rsid w:val="00747717"/>
    <w:rsid w:val="00747FEE"/>
    <w:rsid w:val="00750184"/>
    <w:rsid w:val="00750513"/>
    <w:rsid w:val="0075171C"/>
    <w:rsid w:val="00754586"/>
    <w:rsid w:val="00761FDD"/>
    <w:rsid w:val="007708AF"/>
    <w:rsid w:val="007714A7"/>
    <w:rsid w:val="007820F4"/>
    <w:rsid w:val="00790556"/>
    <w:rsid w:val="0079092C"/>
    <w:rsid w:val="007A106B"/>
    <w:rsid w:val="007A1B77"/>
    <w:rsid w:val="007A4B07"/>
    <w:rsid w:val="007C2053"/>
    <w:rsid w:val="007C2CF2"/>
    <w:rsid w:val="007C63CE"/>
    <w:rsid w:val="007C7C09"/>
    <w:rsid w:val="007D0B57"/>
    <w:rsid w:val="007D1278"/>
    <w:rsid w:val="007D51C7"/>
    <w:rsid w:val="007E69BD"/>
    <w:rsid w:val="007E782A"/>
    <w:rsid w:val="007F4D10"/>
    <w:rsid w:val="00802DB4"/>
    <w:rsid w:val="0080409C"/>
    <w:rsid w:val="00814210"/>
    <w:rsid w:val="00815D13"/>
    <w:rsid w:val="00816CE4"/>
    <w:rsid w:val="008200FA"/>
    <w:rsid w:val="008235DA"/>
    <w:rsid w:val="0082747D"/>
    <w:rsid w:val="008277FA"/>
    <w:rsid w:val="008339A4"/>
    <w:rsid w:val="008410DA"/>
    <w:rsid w:val="00850179"/>
    <w:rsid w:val="00850506"/>
    <w:rsid w:val="00866609"/>
    <w:rsid w:val="0086718A"/>
    <w:rsid w:val="008728FE"/>
    <w:rsid w:val="0089249C"/>
    <w:rsid w:val="00896C97"/>
    <w:rsid w:val="008A075E"/>
    <w:rsid w:val="008A17F4"/>
    <w:rsid w:val="008B5B58"/>
    <w:rsid w:val="008C5C5D"/>
    <w:rsid w:val="008D3B01"/>
    <w:rsid w:val="008D3D6F"/>
    <w:rsid w:val="008D7122"/>
    <w:rsid w:val="008D783F"/>
    <w:rsid w:val="008E48F4"/>
    <w:rsid w:val="008F1EF7"/>
    <w:rsid w:val="008F2BC8"/>
    <w:rsid w:val="008F79AC"/>
    <w:rsid w:val="00901400"/>
    <w:rsid w:val="009029DD"/>
    <w:rsid w:val="009036F8"/>
    <w:rsid w:val="00906BC8"/>
    <w:rsid w:val="00907304"/>
    <w:rsid w:val="00910706"/>
    <w:rsid w:val="00912DB4"/>
    <w:rsid w:val="00915D52"/>
    <w:rsid w:val="009206FC"/>
    <w:rsid w:val="009224D4"/>
    <w:rsid w:val="00922B26"/>
    <w:rsid w:val="0092392F"/>
    <w:rsid w:val="00924884"/>
    <w:rsid w:val="00924FF2"/>
    <w:rsid w:val="00925465"/>
    <w:rsid w:val="00925E7D"/>
    <w:rsid w:val="0093114E"/>
    <w:rsid w:val="009374E2"/>
    <w:rsid w:val="0095147C"/>
    <w:rsid w:val="00953EE6"/>
    <w:rsid w:val="00954831"/>
    <w:rsid w:val="00965D2A"/>
    <w:rsid w:val="009666AA"/>
    <w:rsid w:val="00970ED4"/>
    <w:rsid w:val="00971BA4"/>
    <w:rsid w:val="0097323F"/>
    <w:rsid w:val="009738DF"/>
    <w:rsid w:val="0098014A"/>
    <w:rsid w:val="00984854"/>
    <w:rsid w:val="00984E3F"/>
    <w:rsid w:val="00985033"/>
    <w:rsid w:val="00986AD1"/>
    <w:rsid w:val="00991394"/>
    <w:rsid w:val="009945E9"/>
    <w:rsid w:val="00997138"/>
    <w:rsid w:val="009A170B"/>
    <w:rsid w:val="009B4D82"/>
    <w:rsid w:val="009C3AEB"/>
    <w:rsid w:val="009C5ADE"/>
    <w:rsid w:val="009CEC90"/>
    <w:rsid w:val="009D0C04"/>
    <w:rsid w:val="009D2F54"/>
    <w:rsid w:val="009D76DF"/>
    <w:rsid w:val="009F14B5"/>
    <w:rsid w:val="009F1E7A"/>
    <w:rsid w:val="009F6937"/>
    <w:rsid w:val="00A03191"/>
    <w:rsid w:val="00A03662"/>
    <w:rsid w:val="00A1307C"/>
    <w:rsid w:val="00A133CA"/>
    <w:rsid w:val="00A17DF1"/>
    <w:rsid w:val="00A2058C"/>
    <w:rsid w:val="00A20BE1"/>
    <w:rsid w:val="00A210A0"/>
    <w:rsid w:val="00A21FD3"/>
    <w:rsid w:val="00A23A49"/>
    <w:rsid w:val="00A259AE"/>
    <w:rsid w:val="00A266F5"/>
    <w:rsid w:val="00A34615"/>
    <w:rsid w:val="00A34F21"/>
    <w:rsid w:val="00A3742F"/>
    <w:rsid w:val="00A47B2A"/>
    <w:rsid w:val="00A50255"/>
    <w:rsid w:val="00A518E3"/>
    <w:rsid w:val="00A51C6B"/>
    <w:rsid w:val="00A53C06"/>
    <w:rsid w:val="00A55E79"/>
    <w:rsid w:val="00A56D5D"/>
    <w:rsid w:val="00A578D1"/>
    <w:rsid w:val="00A57CAF"/>
    <w:rsid w:val="00A607DA"/>
    <w:rsid w:val="00A6243A"/>
    <w:rsid w:val="00A6382A"/>
    <w:rsid w:val="00A63B2B"/>
    <w:rsid w:val="00A71A5C"/>
    <w:rsid w:val="00A80476"/>
    <w:rsid w:val="00A83280"/>
    <w:rsid w:val="00A87B45"/>
    <w:rsid w:val="00AA4067"/>
    <w:rsid w:val="00AA4177"/>
    <w:rsid w:val="00AA69BA"/>
    <w:rsid w:val="00AB1E0B"/>
    <w:rsid w:val="00AC1D95"/>
    <w:rsid w:val="00AC6945"/>
    <w:rsid w:val="00AD099F"/>
    <w:rsid w:val="00AD41A6"/>
    <w:rsid w:val="00AD58BC"/>
    <w:rsid w:val="00AE2BBE"/>
    <w:rsid w:val="00AF2448"/>
    <w:rsid w:val="00AF3B73"/>
    <w:rsid w:val="00AF4586"/>
    <w:rsid w:val="00B04EC6"/>
    <w:rsid w:val="00B064D0"/>
    <w:rsid w:val="00B167FC"/>
    <w:rsid w:val="00B17053"/>
    <w:rsid w:val="00B176D2"/>
    <w:rsid w:val="00B24758"/>
    <w:rsid w:val="00B26EDB"/>
    <w:rsid w:val="00B31B97"/>
    <w:rsid w:val="00B3756C"/>
    <w:rsid w:val="00B41681"/>
    <w:rsid w:val="00B416DF"/>
    <w:rsid w:val="00B445BA"/>
    <w:rsid w:val="00B44972"/>
    <w:rsid w:val="00B477E3"/>
    <w:rsid w:val="00B53E8D"/>
    <w:rsid w:val="00B55073"/>
    <w:rsid w:val="00B63148"/>
    <w:rsid w:val="00B65A92"/>
    <w:rsid w:val="00B70E12"/>
    <w:rsid w:val="00B7158C"/>
    <w:rsid w:val="00B72ED8"/>
    <w:rsid w:val="00B767A6"/>
    <w:rsid w:val="00B82AD0"/>
    <w:rsid w:val="00B900ED"/>
    <w:rsid w:val="00B91AA2"/>
    <w:rsid w:val="00B94BAF"/>
    <w:rsid w:val="00B95DAC"/>
    <w:rsid w:val="00B965B1"/>
    <w:rsid w:val="00B97267"/>
    <w:rsid w:val="00BB5A54"/>
    <w:rsid w:val="00BB642E"/>
    <w:rsid w:val="00BC4C71"/>
    <w:rsid w:val="00BD107E"/>
    <w:rsid w:val="00BD385E"/>
    <w:rsid w:val="00BE2304"/>
    <w:rsid w:val="00BE2629"/>
    <w:rsid w:val="00BE3173"/>
    <w:rsid w:val="00BE5DC0"/>
    <w:rsid w:val="00BF19D3"/>
    <w:rsid w:val="00BF70A4"/>
    <w:rsid w:val="00BF7E63"/>
    <w:rsid w:val="00C10E4A"/>
    <w:rsid w:val="00C11E65"/>
    <w:rsid w:val="00C1540D"/>
    <w:rsid w:val="00C17B57"/>
    <w:rsid w:val="00C256C9"/>
    <w:rsid w:val="00C40367"/>
    <w:rsid w:val="00C43133"/>
    <w:rsid w:val="00C51923"/>
    <w:rsid w:val="00C632F3"/>
    <w:rsid w:val="00C644E2"/>
    <w:rsid w:val="00C67608"/>
    <w:rsid w:val="00C72205"/>
    <w:rsid w:val="00C74929"/>
    <w:rsid w:val="00C848BF"/>
    <w:rsid w:val="00C85A77"/>
    <w:rsid w:val="00C917E4"/>
    <w:rsid w:val="00C946D6"/>
    <w:rsid w:val="00C95108"/>
    <w:rsid w:val="00C95EC8"/>
    <w:rsid w:val="00C96731"/>
    <w:rsid w:val="00C96B4D"/>
    <w:rsid w:val="00CA3E9D"/>
    <w:rsid w:val="00CA42EA"/>
    <w:rsid w:val="00CA7F87"/>
    <w:rsid w:val="00CB2BD1"/>
    <w:rsid w:val="00CB4911"/>
    <w:rsid w:val="00CC3302"/>
    <w:rsid w:val="00CC3DF1"/>
    <w:rsid w:val="00CC58EF"/>
    <w:rsid w:val="00CC5B49"/>
    <w:rsid w:val="00CD356E"/>
    <w:rsid w:val="00CD4532"/>
    <w:rsid w:val="00CD671F"/>
    <w:rsid w:val="00CD772A"/>
    <w:rsid w:val="00CE0260"/>
    <w:rsid w:val="00CE2260"/>
    <w:rsid w:val="00CE303F"/>
    <w:rsid w:val="00CE43B6"/>
    <w:rsid w:val="00CF1468"/>
    <w:rsid w:val="00CF21B8"/>
    <w:rsid w:val="00CF743D"/>
    <w:rsid w:val="00D01A20"/>
    <w:rsid w:val="00D01E6F"/>
    <w:rsid w:val="00D02235"/>
    <w:rsid w:val="00D05ED8"/>
    <w:rsid w:val="00D1190C"/>
    <w:rsid w:val="00D11B02"/>
    <w:rsid w:val="00D165AB"/>
    <w:rsid w:val="00D16761"/>
    <w:rsid w:val="00D351FD"/>
    <w:rsid w:val="00D354C6"/>
    <w:rsid w:val="00D3776C"/>
    <w:rsid w:val="00D416C1"/>
    <w:rsid w:val="00D417BF"/>
    <w:rsid w:val="00D42E57"/>
    <w:rsid w:val="00D500C5"/>
    <w:rsid w:val="00D503E1"/>
    <w:rsid w:val="00D538B5"/>
    <w:rsid w:val="00D539F7"/>
    <w:rsid w:val="00D54FE3"/>
    <w:rsid w:val="00D57685"/>
    <w:rsid w:val="00D65393"/>
    <w:rsid w:val="00D70489"/>
    <w:rsid w:val="00D73348"/>
    <w:rsid w:val="00D75BE2"/>
    <w:rsid w:val="00D75D1F"/>
    <w:rsid w:val="00D80091"/>
    <w:rsid w:val="00D80B6B"/>
    <w:rsid w:val="00D84DA7"/>
    <w:rsid w:val="00DA2BD0"/>
    <w:rsid w:val="00DA53A7"/>
    <w:rsid w:val="00DA58F6"/>
    <w:rsid w:val="00DB4FBE"/>
    <w:rsid w:val="00DC4BA9"/>
    <w:rsid w:val="00DC74AA"/>
    <w:rsid w:val="00DD3E67"/>
    <w:rsid w:val="00DD41D3"/>
    <w:rsid w:val="00DD495E"/>
    <w:rsid w:val="00DE3F85"/>
    <w:rsid w:val="00DE45FC"/>
    <w:rsid w:val="00DE54ED"/>
    <w:rsid w:val="00DE70A6"/>
    <w:rsid w:val="00DF0A6F"/>
    <w:rsid w:val="00DF3FB4"/>
    <w:rsid w:val="00E01390"/>
    <w:rsid w:val="00E01D41"/>
    <w:rsid w:val="00E031FF"/>
    <w:rsid w:val="00E10E55"/>
    <w:rsid w:val="00E11B18"/>
    <w:rsid w:val="00E11ECB"/>
    <w:rsid w:val="00E12CDB"/>
    <w:rsid w:val="00E14CD8"/>
    <w:rsid w:val="00E20252"/>
    <w:rsid w:val="00E21935"/>
    <w:rsid w:val="00E238E1"/>
    <w:rsid w:val="00E246C3"/>
    <w:rsid w:val="00E32823"/>
    <w:rsid w:val="00E343AD"/>
    <w:rsid w:val="00E41865"/>
    <w:rsid w:val="00E41DAD"/>
    <w:rsid w:val="00E431F5"/>
    <w:rsid w:val="00E4545D"/>
    <w:rsid w:val="00E61E39"/>
    <w:rsid w:val="00E6694B"/>
    <w:rsid w:val="00E714D3"/>
    <w:rsid w:val="00E741BF"/>
    <w:rsid w:val="00E745A7"/>
    <w:rsid w:val="00E75181"/>
    <w:rsid w:val="00E75A8D"/>
    <w:rsid w:val="00E92E22"/>
    <w:rsid w:val="00EA3EEC"/>
    <w:rsid w:val="00EB19BA"/>
    <w:rsid w:val="00EB1B80"/>
    <w:rsid w:val="00EB79D3"/>
    <w:rsid w:val="00ED0CD5"/>
    <w:rsid w:val="00ED313A"/>
    <w:rsid w:val="00ED387F"/>
    <w:rsid w:val="00ED7813"/>
    <w:rsid w:val="00EE2D6E"/>
    <w:rsid w:val="00EF27E4"/>
    <w:rsid w:val="00EF760B"/>
    <w:rsid w:val="00F03D1A"/>
    <w:rsid w:val="00F123CD"/>
    <w:rsid w:val="00F163A5"/>
    <w:rsid w:val="00F218B7"/>
    <w:rsid w:val="00F26F7C"/>
    <w:rsid w:val="00F32CD9"/>
    <w:rsid w:val="00F3473D"/>
    <w:rsid w:val="00F3666B"/>
    <w:rsid w:val="00F41782"/>
    <w:rsid w:val="00F41C4A"/>
    <w:rsid w:val="00F45A50"/>
    <w:rsid w:val="00F472B1"/>
    <w:rsid w:val="00F475EC"/>
    <w:rsid w:val="00F54D93"/>
    <w:rsid w:val="00F55757"/>
    <w:rsid w:val="00F60A35"/>
    <w:rsid w:val="00F648BB"/>
    <w:rsid w:val="00F70DEA"/>
    <w:rsid w:val="00F71ECD"/>
    <w:rsid w:val="00F71F93"/>
    <w:rsid w:val="00F73226"/>
    <w:rsid w:val="00F737B9"/>
    <w:rsid w:val="00F75CFA"/>
    <w:rsid w:val="00F76C8B"/>
    <w:rsid w:val="00F85BB3"/>
    <w:rsid w:val="00F93947"/>
    <w:rsid w:val="00FA1312"/>
    <w:rsid w:val="00FA266A"/>
    <w:rsid w:val="00FA3331"/>
    <w:rsid w:val="00FA535F"/>
    <w:rsid w:val="00FA6D26"/>
    <w:rsid w:val="00FA6E49"/>
    <w:rsid w:val="00FB2169"/>
    <w:rsid w:val="00FC088E"/>
    <w:rsid w:val="00FC0FAD"/>
    <w:rsid w:val="00FC55B2"/>
    <w:rsid w:val="00FC5ADD"/>
    <w:rsid w:val="00FC7561"/>
    <w:rsid w:val="00FE33C2"/>
    <w:rsid w:val="00FE4641"/>
    <w:rsid w:val="00FE480E"/>
    <w:rsid w:val="00FE7BCB"/>
    <w:rsid w:val="00FE7C3D"/>
    <w:rsid w:val="00FF7D6C"/>
    <w:rsid w:val="1B2ABCFF"/>
    <w:rsid w:val="612E6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16273F2"/>
  <w15:chartTrackingRefBased/>
  <w15:docId w15:val="{539F579B-AF1D-41C7-ADCA-1E7C63910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52EDB"/>
    <w:rPr>
      <w:sz w:val="24"/>
      <w:szCs w:val="24"/>
    </w:rPr>
  </w:style>
  <w:style w:type="paragraph" w:styleId="Heading1">
    <w:name w:val="heading 1"/>
    <w:basedOn w:val="Normal"/>
    <w:next w:val="Normal"/>
    <w:qFormat/>
    <w:rsid w:val="005D01F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213215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rsid w:val="00A23A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A23A4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A23A49"/>
    <w:rPr>
      <w:b/>
      <w:bCs/>
    </w:rPr>
  </w:style>
  <w:style w:type="table" w:styleId="TableGrid">
    <w:name w:val="Table Grid"/>
    <w:basedOn w:val="TableNormal"/>
    <w:rsid w:val="00AF24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dressPanel1">
    <w:name w:val="Address Panel 1"/>
    <w:basedOn w:val="Header"/>
    <w:rsid w:val="00AF2448"/>
    <w:pPr>
      <w:tabs>
        <w:tab w:val="clear" w:pos="4153"/>
        <w:tab w:val="clear" w:pos="8306"/>
        <w:tab w:val="left" w:pos="4536"/>
        <w:tab w:val="left" w:pos="5387"/>
      </w:tabs>
      <w:spacing w:line="230" w:lineRule="exact"/>
    </w:pPr>
    <w:rPr>
      <w:b/>
      <w:color w:val="404040"/>
      <w:sz w:val="20"/>
      <w:lang w:eastAsia="en-US"/>
    </w:rPr>
  </w:style>
  <w:style w:type="paragraph" w:customStyle="1" w:styleId="AddressPanel2">
    <w:name w:val="Address Panel 2"/>
    <w:basedOn w:val="Header"/>
    <w:rsid w:val="00AF2448"/>
    <w:pPr>
      <w:tabs>
        <w:tab w:val="clear" w:pos="4153"/>
        <w:tab w:val="clear" w:pos="8306"/>
        <w:tab w:val="left" w:pos="4536"/>
        <w:tab w:val="left" w:pos="5387"/>
      </w:tabs>
      <w:spacing w:line="230" w:lineRule="exact"/>
    </w:pPr>
    <w:rPr>
      <w:color w:val="404040"/>
      <w:sz w:val="20"/>
      <w:lang w:eastAsia="en-US"/>
    </w:rPr>
  </w:style>
  <w:style w:type="paragraph" w:customStyle="1" w:styleId="AddressPanel3red">
    <w:name w:val="Address Panel 3 (red)"/>
    <w:basedOn w:val="Normal"/>
    <w:rsid w:val="00AF2448"/>
    <w:pPr>
      <w:tabs>
        <w:tab w:val="left" w:pos="4536"/>
      </w:tabs>
      <w:spacing w:line="230" w:lineRule="exact"/>
    </w:pPr>
    <w:rPr>
      <w:b/>
      <w:color w:val="981E32"/>
      <w:sz w:val="20"/>
      <w:lang w:eastAsia="en-US"/>
    </w:rPr>
  </w:style>
  <w:style w:type="character" w:styleId="Hyperlink">
    <w:name w:val="Hyperlink"/>
    <w:rsid w:val="00AF2448"/>
    <w:rPr>
      <w:color w:val="0000FF"/>
      <w:u w:val="single"/>
    </w:rPr>
  </w:style>
  <w:style w:type="paragraph" w:styleId="Header">
    <w:name w:val="header"/>
    <w:basedOn w:val="Normal"/>
    <w:rsid w:val="00AF244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132CEF"/>
    <w:pPr>
      <w:tabs>
        <w:tab w:val="center" w:pos="4153"/>
        <w:tab w:val="right" w:pos="8306"/>
      </w:tabs>
    </w:pPr>
  </w:style>
  <w:style w:type="paragraph" w:customStyle="1" w:styleId="Body">
    <w:name w:val="Body"/>
    <w:basedOn w:val="Normal"/>
    <w:rsid w:val="001048F3"/>
    <w:pPr>
      <w:autoSpaceDE w:val="0"/>
      <w:autoSpaceDN w:val="0"/>
      <w:adjustRightInd w:val="0"/>
      <w:spacing w:after="120"/>
      <w:textAlignment w:val="center"/>
    </w:pPr>
    <w:rPr>
      <w:rFonts w:ascii="Arial" w:eastAsia="Cambria" w:hAnsi="Arial" w:cs="Times-Roman"/>
      <w:color w:val="404040"/>
      <w:sz w:val="22"/>
      <w:lang w:val="en-US" w:eastAsia="en-US"/>
    </w:rPr>
  </w:style>
  <w:style w:type="paragraph" w:customStyle="1" w:styleId="FactsheetTitle">
    <w:name w:val="Factsheet Title"/>
    <w:basedOn w:val="Normal"/>
    <w:rsid w:val="001048F3"/>
    <w:pPr>
      <w:outlineLvl w:val="0"/>
    </w:pPr>
    <w:rPr>
      <w:rFonts w:ascii="Arial" w:eastAsia="Cambria" w:hAnsi="Arial"/>
      <w:noProof/>
      <w:color w:val="981E32"/>
      <w:sz w:val="44"/>
      <w:lang w:val="en-US" w:eastAsia="en-US"/>
    </w:rPr>
  </w:style>
  <w:style w:type="paragraph" w:styleId="Revision">
    <w:name w:val="Revision"/>
    <w:hidden/>
    <w:uiPriority w:val="99"/>
    <w:semiHidden/>
    <w:rsid w:val="005C2BD5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858E5"/>
  </w:style>
  <w:style w:type="character" w:customStyle="1" w:styleId="FooterChar">
    <w:name w:val="Footer Char"/>
    <w:basedOn w:val="DefaultParagraphFont"/>
    <w:link w:val="Footer"/>
    <w:uiPriority w:val="99"/>
    <w:rsid w:val="00FE480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2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c2c2026-911e-4d76-a42e-7f0ec8da5304">
      <Terms xmlns="http://schemas.microsoft.com/office/infopath/2007/PartnerControls"/>
    </lcf76f155ced4ddcb4097134ff3c332f>
    <TaxCatchAll xmlns="c1cf93c2-ef2b-4781-9f58-1c6d5f95bff6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560090B1BBCB4BA713223BC91758D9" ma:contentTypeVersion="" ma:contentTypeDescription="Create a new document." ma:contentTypeScope="" ma:versionID="ea1ad4b99116b967ca2288a84f951f4e">
  <xsd:schema xmlns:xsd="http://www.w3.org/2001/XMLSchema" xmlns:xs="http://www.w3.org/2001/XMLSchema" xmlns:p="http://schemas.microsoft.com/office/2006/metadata/properties" xmlns:ns2="c1cf93c2-ef2b-4781-9f58-1c6d5f95bff6" xmlns:ns3="44ca1996-1f21-40f0-9da6-5fcfc289a2ba" xmlns:ns4="6c2c2026-911e-4d76-a42e-7f0ec8da5304" targetNamespace="http://schemas.microsoft.com/office/2006/metadata/properties" ma:root="true" ma:fieldsID="a35193a66de5c55d6e1075a1e4d49423" ns2:_="" ns3:_="" ns4:_="">
    <xsd:import namespace="c1cf93c2-ef2b-4781-9f58-1c6d5f95bff6"/>
    <xsd:import namespace="44ca1996-1f21-40f0-9da6-5fcfc289a2ba"/>
    <xsd:import namespace="6c2c2026-911e-4d76-a42e-7f0ec8da530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SharedWithDetails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LengthInSeconds" minOccurs="0"/>
                <xsd:element ref="ns4:lcf76f155ced4ddcb4097134ff3c332f" minOccurs="0"/>
                <xsd:element ref="ns2:TaxCatchAll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ObjectDetectorVersions" minOccurs="0"/>
                <xsd:element ref="ns4:MediaServiceSearchPropertie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cf93c2-ef2b-4781-9f58-1c6d5f95bff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axCatchAll" ma:index="20" nillable="true" ma:displayName="Taxonomy Catch All Column" ma:hidden="true" ma:list="{f4f2ef30-a054-4c42-9272-10236ffb8550}" ma:internalName="TaxCatchAll" ma:showField="CatchAllData" ma:web="c1cf93c2-ef2b-4781-9f58-1c6d5f95bf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ca1996-1f21-40f0-9da6-5fcfc289a2ba" elementFormDefault="qualified">
    <xsd:import namespace="http://schemas.microsoft.com/office/2006/documentManagement/types"/>
    <xsd:import namespace="http://schemas.microsoft.com/office/infopath/2007/PartnerControls"/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2c2026-911e-4d76-a42e-7f0ec8da53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9c552f4e-b149-43d5-b14b-724c37d1b4d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6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F2AFD6B-84E0-4D4D-9BF0-20B884DFE802}">
  <ds:schemaRefs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purl.org/dc/dcmitype/"/>
    <ds:schemaRef ds:uri="http://purl.org/dc/elements/1.1/"/>
    <ds:schemaRef ds:uri="http://schemas.microsoft.com/office/infopath/2007/PartnerControls"/>
    <ds:schemaRef ds:uri="445c6114-cd2a-4ff0-ab6e-602d2253c352"/>
    <ds:schemaRef ds:uri="bdde84cb-4b1f-4b74-b4a5-14e1a433eee1"/>
  </ds:schemaRefs>
</ds:datastoreItem>
</file>

<file path=customXml/itemProps2.xml><?xml version="1.0" encoding="utf-8"?>
<ds:datastoreItem xmlns:ds="http://schemas.openxmlformats.org/officeDocument/2006/customXml" ds:itemID="{32F2B979-83D9-4BD9-AB86-F6B50CEC99E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3DE4577-3778-4E67-90A2-33451DD81705}"/>
</file>

<file path=customXml/itemProps4.xml><?xml version="1.0" encoding="utf-8"?>
<ds:datastoreItem xmlns:ds="http://schemas.openxmlformats.org/officeDocument/2006/customXml" ds:itemID="{1F45FEC7-A289-4685-BC28-01306DC9D11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450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TO PROFESSION</vt:lpstr>
    </vt:vector>
  </TitlesOfParts>
  <Company>Dept. of Justice Victoria</Company>
  <LinksUpToDate>false</LinksUpToDate>
  <CharactersWithSpaces>2860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TO PROFESSION</dc:title>
  <dc:subject/>
  <dc:creator>mfinlay</dc:creator>
  <cp:keywords/>
  <dc:description/>
  <cp:lastModifiedBy>Belinda Harvey</cp:lastModifiedBy>
  <cp:revision>4</cp:revision>
  <cp:lastPrinted>2016-07-19T11:02:00Z</cp:lastPrinted>
  <dcterms:created xsi:type="dcterms:W3CDTF">2025-09-11T23:14:00Z</dcterms:created>
  <dcterms:modified xsi:type="dcterms:W3CDTF">2025-09-11T23:22:00Z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viewCycleID">
    <vt:i4>911078372</vt:i4>
  </property>
  <property fmtid="{D5CDD505-2E9C-101B-9397-08002B2CF9AE}" pid="3" name="ContentTypeId">
    <vt:lpwstr>0x01010017560090B1BBCB4BA713223BC91758D9</vt:lpwstr>
  </property>
  <property fmtid="{D5CDD505-2E9C-101B-9397-08002B2CF9AE}" pid="4" name="MediaServiceImageTags">
    <vt:lpwstr/>
  </property>
</Properties>
</file>